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C7" w:rsidRPr="000D11FB" w:rsidRDefault="00F96A2D" w:rsidP="00D5254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D11FB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0FE665" wp14:editId="6B069205">
                <wp:simplePos x="0" y="0"/>
                <wp:positionH relativeFrom="column">
                  <wp:posOffset>-95250</wp:posOffset>
                </wp:positionH>
                <wp:positionV relativeFrom="paragraph">
                  <wp:posOffset>-390525</wp:posOffset>
                </wp:positionV>
                <wp:extent cx="3095625" cy="3143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1FB" w:rsidRPr="00691EC7" w:rsidRDefault="000D11FB" w:rsidP="000D11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691EC7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วันที่ ............... เดือน ...............................พ.ศ. ...............</w:t>
                            </w:r>
                          </w:p>
                          <w:p w:rsidR="000D11FB" w:rsidRPr="00691EC7" w:rsidRDefault="000D11FB" w:rsidP="000D11F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FE6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-30.75pt;width:243.7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" stroked="f">
                <v:textbox>
                  <w:txbxContent>
                    <w:p w:rsidR="000D11FB" w:rsidRPr="00691EC7" w:rsidRDefault="000D11FB" w:rsidP="000D11F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691EC7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วันที่ ............... เดือน ...............................พ.ศ. ...............</w:t>
                      </w:r>
                    </w:p>
                    <w:p w:rsidR="000D11FB" w:rsidRPr="00691EC7" w:rsidRDefault="000D11FB" w:rsidP="000D11FB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11FB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-400050</wp:posOffset>
                </wp:positionV>
                <wp:extent cx="1152525" cy="3143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EC7" w:rsidRPr="00691EC7" w:rsidRDefault="00691EC7" w:rsidP="00691EC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กรณีนิติบุคคล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5.75pt;margin-top:-31.5pt;width:90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">
                <v:textbox>
                  <w:txbxContent>
                    <w:p w:rsidR="00691EC7" w:rsidRPr="00691EC7" w:rsidRDefault="00691EC7" w:rsidP="00691EC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กรณีนิติบุคคล</w:t>
                      </w:r>
                    </w:p>
                  </w:txbxContent>
                </v:textbox>
              </v:shape>
            </w:pict>
          </mc:Fallback>
        </mc:AlternateContent>
      </w:r>
      <w:r w:rsidR="00EA2E5B" w:rsidRPr="000D11F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ข้อมูลลูกค้า </w:t>
      </w:r>
      <w:r w:rsidR="000E69CC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0E69CC">
        <w:rPr>
          <w:rFonts w:ascii="TH SarabunPSK" w:hAnsi="TH SarabunPSK" w:cs="TH SarabunPSK"/>
          <w:b/>
          <w:bCs/>
          <w:sz w:val="32"/>
          <w:szCs w:val="32"/>
        </w:rPr>
        <w:t>KYC)</w:t>
      </w:r>
    </w:p>
    <w:p w:rsidR="00EA2E5B" w:rsidRPr="00205196" w:rsidRDefault="00EA2E5B" w:rsidP="00D5254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0519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ข้อมูลนิติบุคคล (ผู้ชื้อ)</w:t>
      </w:r>
    </w:p>
    <w:p w:rsidR="00EA2E5B" w:rsidRPr="000D11FB" w:rsidRDefault="00EA2E5B" w:rsidP="00D5254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4E358F">
        <w:rPr>
          <w:rFonts w:ascii="TH SarabunPSK" w:hAnsi="TH SarabunPSK" w:cs="TH SarabunPSK"/>
          <w:color w:val="FF0000"/>
          <w:sz w:val="32"/>
          <w:szCs w:val="32"/>
          <w:cs/>
        </w:rPr>
        <w:t xml:space="preserve">บริษัท/ห้างหุ้นส่วนจำกัด </w:t>
      </w:r>
      <w:r w:rsidRPr="000D11FB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</w:t>
      </w:r>
      <w:r w:rsidR="000D11FB" w:rsidRPr="000D11FB">
        <w:rPr>
          <w:rFonts w:ascii="TH SarabunPSK" w:hAnsi="TH SarabunPSK" w:cs="TH SarabunPSK"/>
          <w:color w:val="000000" w:themeColor="text1"/>
          <w:sz w:val="28"/>
          <w:cs/>
        </w:rPr>
        <w:t>......................</w:t>
      </w:r>
      <w:r w:rsidR="000D11FB">
        <w:rPr>
          <w:rFonts w:ascii="TH SarabunPSK" w:hAnsi="TH SarabunPSK" w:cs="TH SarabunPSK"/>
          <w:color w:val="000000" w:themeColor="text1"/>
          <w:sz w:val="28"/>
          <w:cs/>
        </w:rPr>
        <w:t>..</w:t>
      </w:r>
      <w:r w:rsidR="000D11FB" w:rsidRPr="000D11FB">
        <w:rPr>
          <w:rFonts w:ascii="TH SarabunPSK" w:hAnsi="TH SarabunPSK" w:cs="TH SarabunPSK"/>
          <w:color w:val="000000" w:themeColor="text1"/>
          <w:sz w:val="28"/>
          <w:cs/>
        </w:rPr>
        <w:t>.............</w:t>
      </w:r>
      <w:r w:rsidRPr="000D11FB">
        <w:rPr>
          <w:rFonts w:ascii="TH SarabunPSK" w:hAnsi="TH SarabunPSK" w:cs="TH SarabunPSK"/>
          <w:color w:val="000000" w:themeColor="text1"/>
          <w:sz w:val="28"/>
          <w:cs/>
        </w:rPr>
        <w:t>.</w:t>
      </w:r>
    </w:p>
    <w:p w:rsidR="00EA2E5B" w:rsidRPr="000D11FB" w:rsidRDefault="00EA2E5B" w:rsidP="00D5254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ประเภทกิจการและวัตถุประสงค์ในการดำเนินการ</w:t>
      </w:r>
      <w:r w:rsidRPr="000D11FB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</w:t>
      </w:r>
      <w:r w:rsidR="000D11FB" w:rsidRPr="000D11FB">
        <w:rPr>
          <w:rFonts w:ascii="TH SarabunPSK" w:hAnsi="TH SarabunPSK" w:cs="TH SarabunPSK"/>
          <w:color w:val="000000" w:themeColor="text1"/>
          <w:sz w:val="28"/>
          <w:cs/>
        </w:rPr>
        <w:t>..................</w:t>
      </w:r>
      <w:r w:rsidR="000D11FB">
        <w:rPr>
          <w:rFonts w:ascii="TH SarabunPSK" w:hAnsi="TH SarabunPSK" w:cs="TH SarabunPSK"/>
          <w:color w:val="000000" w:themeColor="text1"/>
          <w:sz w:val="28"/>
        </w:rPr>
        <w:t>.</w:t>
      </w:r>
      <w:r w:rsidR="000D11FB" w:rsidRPr="000D11FB">
        <w:rPr>
          <w:rFonts w:ascii="TH SarabunPSK" w:hAnsi="TH SarabunPSK" w:cs="TH SarabunPSK"/>
          <w:color w:val="000000" w:themeColor="text1"/>
          <w:sz w:val="28"/>
          <w:cs/>
        </w:rPr>
        <w:t>......</w:t>
      </w:r>
      <w:r w:rsidRPr="000D11FB">
        <w:rPr>
          <w:rFonts w:ascii="TH SarabunPSK" w:hAnsi="TH SarabunPSK" w:cs="TH SarabunPSK"/>
          <w:color w:val="000000" w:themeColor="text1"/>
          <w:sz w:val="28"/>
          <w:cs/>
        </w:rPr>
        <w:t>..</w:t>
      </w:r>
    </w:p>
    <w:p w:rsidR="00EA2E5B" w:rsidRPr="000D11FB" w:rsidRDefault="00EA2E5B" w:rsidP="00D5254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เลขทะเบียนนิติบุคคล </w:t>
      </w:r>
      <w:r w:rsidRPr="000D11FB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</w:t>
      </w: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เลขประจำตัวผู้เสียภาษีอากร </w:t>
      </w:r>
      <w:r w:rsidRPr="000D11FB">
        <w:rPr>
          <w:rFonts w:ascii="TH SarabunPSK" w:hAnsi="TH SarabunPSK" w:cs="TH SarabunPSK"/>
          <w:color w:val="000000" w:themeColor="text1"/>
          <w:sz w:val="28"/>
          <w:cs/>
        </w:rPr>
        <w:t>..............................</w:t>
      </w:r>
      <w:r w:rsidR="000D11FB" w:rsidRPr="000D11FB">
        <w:rPr>
          <w:rFonts w:ascii="TH SarabunPSK" w:hAnsi="TH SarabunPSK" w:cs="TH SarabunPSK"/>
          <w:color w:val="000000" w:themeColor="text1"/>
          <w:sz w:val="28"/>
          <w:cs/>
        </w:rPr>
        <w:t>.....................</w:t>
      </w:r>
      <w:r w:rsidRPr="000D11FB">
        <w:rPr>
          <w:rFonts w:ascii="TH SarabunPSK" w:hAnsi="TH SarabunPSK" w:cs="TH SarabunPSK"/>
          <w:color w:val="000000" w:themeColor="text1"/>
          <w:sz w:val="28"/>
          <w:cs/>
        </w:rPr>
        <w:t>............</w:t>
      </w:r>
    </w:p>
    <w:p w:rsidR="000D11FB" w:rsidRPr="000D11FB" w:rsidRDefault="00EA2E5B" w:rsidP="00D5254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สถานที่ตั้ง</w:t>
      </w:r>
      <w:r w:rsidRPr="000D11FB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</w:t>
      </w:r>
      <w:r w:rsidR="000D11FB" w:rsidRPr="000D11FB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</w:t>
      </w:r>
      <w:r w:rsidR="000D11FB">
        <w:rPr>
          <w:rFonts w:ascii="TH SarabunPSK" w:hAnsi="TH SarabunPSK" w:cs="TH SarabunPSK"/>
          <w:color w:val="000000" w:themeColor="text1"/>
          <w:sz w:val="28"/>
          <w:cs/>
        </w:rPr>
        <w:t>.....................</w:t>
      </w:r>
      <w:r w:rsidR="000D11FB" w:rsidRPr="000D11FB">
        <w:rPr>
          <w:rFonts w:ascii="TH SarabunPSK" w:hAnsi="TH SarabunPSK" w:cs="TH SarabunPSK"/>
          <w:color w:val="000000" w:themeColor="text1"/>
          <w:sz w:val="28"/>
          <w:cs/>
        </w:rPr>
        <w:t>.......</w:t>
      </w:r>
    </w:p>
    <w:p w:rsidR="00EA2E5B" w:rsidRPr="000D11FB" w:rsidRDefault="00EA2E5B" w:rsidP="00D5254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หมายเลขโทรศัพท์</w:t>
      </w:r>
      <w:r w:rsidRPr="000D11FB">
        <w:rPr>
          <w:rFonts w:ascii="TH SarabunPSK" w:hAnsi="TH SarabunPSK" w:cs="TH SarabunPSK"/>
          <w:color w:val="000000" w:themeColor="text1"/>
          <w:sz w:val="28"/>
          <w:cs/>
        </w:rPr>
        <w:t>................................</w:t>
      </w:r>
      <w:r w:rsidR="000D11FB" w:rsidRPr="000D11FB">
        <w:rPr>
          <w:rFonts w:ascii="TH SarabunPSK" w:hAnsi="TH SarabunPSK" w:cs="TH SarabunPSK"/>
          <w:color w:val="000000" w:themeColor="text1"/>
          <w:sz w:val="28"/>
          <w:cs/>
        </w:rPr>
        <w:t>.....................</w:t>
      </w:r>
      <w:r w:rsidRPr="000D11FB">
        <w:rPr>
          <w:rFonts w:ascii="TH SarabunPSK" w:hAnsi="TH SarabunPSK" w:cs="TH SarabunPSK"/>
          <w:color w:val="000000" w:themeColor="text1"/>
          <w:sz w:val="28"/>
          <w:cs/>
        </w:rPr>
        <w:t>.......</w:t>
      </w:r>
      <w:r w:rsidR="000D11FB" w:rsidRPr="000D11FB">
        <w:rPr>
          <w:rFonts w:ascii="TH SarabunPSK" w:hAnsi="TH SarabunPSK" w:cs="TH SarabunPSK"/>
          <w:color w:val="000000" w:themeColor="text1"/>
          <w:sz w:val="28"/>
          <w:cs/>
        </w:rPr>
        <w:t>....</w:t>
      </w: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ที่อยู่อิเล็กทรอนิกส์</w:t>
      </w:r>
      <w:r w:rsidR="000D11FB"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0D11FB" w:rsidRPr="000D11FB">
        <w:rPr>
          <w:rFonts w:ascii="TH SarabunPSK" w:hAnsi="TH SarabunPSK" w:cs="TH SarabunPSK"/>
          <w:color w:val="000000" w:themeColor="text1"/>
          <w:sz w:val="32"/>
          <w:szCs w:val="32"/>
        </w:rPr>
        <w:t>E-Mail)</w:t>
      </w:r>
      <w:r w:rsidR="000D11FB" w:rsidRPr="000D11FB">
        <w:rPr>
          <w:rFonts w:ascii="TH SarabunPSK" w:hAnsi="TH SarabunPSK" w:cs="TH SarabunPSK"/>
          <w:color w:val="000000" w:themeColor="text1"/>
          <w:sz w:val="28"/>
        </w:rPr>
        <w:t>.</w:t>
      </w:r>
      <w:r w:rsidRPr="000D11FB">
        <w:rPr>
          <w:rFonts w:ascii="TH SarabunPSK" w:hAnsi="TH SarabunPSK" w:cs="TH SarabunPSK"/>
          <w:color w:val="000000" w:themeColor="text1"/>
          <w:sz w:val="28"/>
          <w:cs/>
        </w:rPr>
        <w:t>...............................</w:t>
      </w:r>
      <w:r w:rsidR="000D11FB">
        <w:rPr>
          <w:rFonts w:ascii="TH SarabunPSK" w:hAnsi="TH SarabunPSK" w:cs="TH SarabunPSK"/>
          <w:color w:val="000000" w:themeColor="text1"/>
          <w:sz w:val="28"/>
          <w:cs/>
        </w:rPr>
        <w:t>........................</w:t>
      </w:r>
      <w:r w:rsidR="000D11FB">
        <w:rPr>
          <w:rFonts w:ascii="TH SarabunPSK" w:hAnsi="TH SarabunPSK" w:cs="TH SarabunPSK"/>
          <w:color w:val="000000" w:themeColor="text1"/>
          <w:sz w:val="28"/>
        </w:rPr>
        <w:t>.</w:t>
      </w:r>
      <w:r w:rsidRPr="000D11FB">
        <w:rPr>
          <w:rFonts w:ascii="TH SarabunPSK" w:hAnsi="TH SarabunPSK" w:cs="TH SarabunPSK"/>
          <w:color w:val="000000" w:themeColor="text1"/>
          <w:sz w:val="28"/>
          <w:cs/>
        </w:rPr>
        <w:t>..........</w:t>
      </w:r>
    </w:p>
    <w:p w:rsidR="000D11FB" w:rsidRDefault="00EA2E5B" w:rsidP="00D5254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="000D11FB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0D11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นามสกุล</w:t>
      </w:r>
      <w:r w:rsidR="001A74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และลายมือชื่อ</w:t>
      </w: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ของผู้มีอำนาจลงนามแทนนิติบุคคล </w:t>
      </w:r>
      <w:bookmarkStart w:id="0" w:name="_GoBack"/>
      <w:bookmarkEnd w:id="0"/>
      <w:r w:rsidR="001A74F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</w:t>
      </w:r>
      <w:r w:rsidRPr="0066355D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0D11FB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</w:t>
      </w:r>
      <w:r w:rsidR="001A74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ลายมือชื่อ</w:t>
      </w:r>
      <w:r w:rsidR="00DA39EB" w:rsidRPr="000D11FB">
        <w:rPr>
          <w:rFonts w:ascii="TH SarabunPSK" w:hAnsi="TH SarabunPSK" w:cs="TH SarabunPSK"/>
          <w:color w:val="000000" w:themeColor="text1"/>
          <w:sz w:val="28"/>
          <w:cs/>
        </w:rPr>
        <w:t>....</w:t>
      </w:r>
      <w:r w:rsidRPr="000D11FB">
        <w:rPr>
          <w:rFonts w:ascii="TH SarabunPSK" w:hAnsi="TH SarabunPSK" w:cs="TH SarabunPSK"/>
          <w:color w:val="000000" w:themeColor="text1"/>
          <w:sz w:val="28"/>
          <w:cs/>
        </w:rPr>
        <w:t>.......................</w:t>
      </w: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</w:t>
      </w:r>
      <w:r w:rsidRPr="000D11FB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0D11FB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1A74FE" w:rsidRPr="0066355D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1A74FE" w:rsidRPr="000D11FB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</w:t>
      </w:r>
      <w:r w:rsidR="001A74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ลายมือชื่อ</w:t>
      </w:r>
      <w:r w:rsidR="00DA39EB" w:rsidRPr="000D11FB">
        <w:rPr>
          <w:rFonts w:ascii="TH SarabunPSK" w:hAnsi="TH SarabunPSK" w:cs="TH SarabunPSK"/>
          <w:color w:val="000000" w:themeColor="text1"/>
          <w:sz w:val="28"/>
          <w:cs/>
        </w:rPr>
        <w:t>....</w:t>
      </w:r>
      <w:r w:rsidR="001A74FE">
        <w:rPr>
          <w:rFonts w:ascii="TH SarabunPSK" w:hAnsi="TH SarabunPSK" w:cs="TH SarabunPSK"/>
          <w:color w:val="000000" w:themeColor="text1"/>
          <w:sz w:val="28"/>
          <w:cs/>
        </w:rPr>
        <w:t>......................</w:t>
      </w:r>
      <w:r w:rsidR="000D11FB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1A74FE" w:rsidRPr="00103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1A74FE"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1A74FE" w:rsidRPr="0066355D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1A74FE" w:rsidRPr="000D11FB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</w:t>
      </w:r>
      <w:r w:rsidR="001A74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ลายมือชื่อ</w:t>
      </w:r>
      <w:r w:rsidR="00DA39EB" w:rsidRPr="000D11FB">
        <w:rPr>
          <w:rFonts w:ascii="TH SarabunPSK" w:hAnsi="TH SarabunPSK" w:cs="TH SarabunPSK"/>
          <w:color w:val="000000" w:themeColor="text1"/>
          <w:sz w:val="28"/>
          <w:cs/>
        </w:rPr>
        <w:t>....</w:t>
      </w:r>
      <w:r w:rsidR="001A74FE" w:rsidRPr="000D11FB">
        <w:rPr>
          <w:rFonts w:ascii="TH SarabunPSK" w:hAnsi="TH SarabunPSK" w:cs="TH SarabunPSK"/>
          <w:color w:val="000000" w:themeColor="text1"/>
          <w:sz w:val="28"/>
          <w:cs/>
        </w:rPr>
        <w:t>.......................</w:t>
      </w:r>
      <w:r w:rsidR="001A74FE"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A74FE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="001A74FE" w:rsidRPr="000D11FB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1A74FE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1A74FE" w:rsidRPr="0066355D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1A74FE" w:rsidRPr="000D11FB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</w:t>
      </w:r>
      <w:r w:rsidR="001A74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ลายมือชื่อ</w:t>
      </w:r>
      <w:r w:rsidR="00DA39EB" w:rsidRPr="000D11FB">
        <w:rPr>
          <w:rFonts w:ascii="TH SarabunPSK" w:hAnsi="TH SarabunPSK" w:cs="TH SarabunPSK"/>
          <w:color w:val="000000" w:themeColor="text1"/>
          <w:sz w:val="28"/>
          <w:cs/>
        </w:rPr>
        <w:t>....</w:t>
      </w:r>
      <w:r w:rsidR="001A74FE">
        <w:rPr>
          <w:rFonts w:ascii="TH SarabunPSK" w:hAnsi="TH SarabunPSK" w:cs="TH SarabunPSK"/>
          <w:color w:val="000000" w:themeColor="text1"/>
          <w:sz w:val="28"/>
          <w:cs/>
        </w:rPr>
        <w:t xml:space="preserve">...................... </w:t>
      </w:r>
    </w:p>
    <w:p w:rsidR="00EF4FFB" w:rsidRPr="00EF4FFB" w:rsidRDefault="00EF4FFB" w:rsidP="00D5254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วัตถุประสงค์ในการทำธุรกรรม (</w:t>
      </w: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เช่น </w:t>
      </w:r>
      <w:r w:rsidR="0066355D"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เพื่อดำเนินธุรกิจ เพื่อใช้ส่วนตัว </w:t>
      </w:r>
      <w:r w:rsidR="006635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เพื่อเป็นของขวัญ </w:t>
      </w:r>
      <w:r w:rsidR="0066355D"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เป็นต้น) </w:t>
      </w:r>
      <w:r w:rsidR="0066355D" w:rsidRPr="00EF4FFB">
        <w:rPr>
          <w:rFonts w:ascii="TH SarabunPSK" w:hAnsi="TH SarabunPSK" w:cs="TH SarabunPSK"/>
          <w:color w:val="000000" w:themeColor="text1"/>
          <w:sz w:val="28"/>
          <w:cs/>
        </w:rPr>
        <w:t>...............</w:t>
      </w:r>
      <w:r w:rsidR="0066355D">
        <w:rPr>
          <w:rFonts w:ascii="TH SarabunPSK" w:hAnsi="TH SarabunPSK" w:cs="TH SarabunPSK"/>
          <w:color w:val="000000" w:themeColor="text1"/>
          <w:sz w:val="28"/>
        </w:rPr>
        <w:t>..........</w:t>
      </w:r>
      <w:r w:rsidR="0066355D" w:rsidRPr="00EF4FFB">
        <w:rPr>
          <w:rFonts w:ascii="TH SarabunPSK" w:hAnsi="TH SarabunPSK" w:cs="TH SarabunPSK"/>
          <w:color w:val="000000" w:themeColor="text1"/>
          <w:sz w:val="28"/>
          <w:cs/>
        </w:rPr>
        <w:t>......</w:t>
      </w:r>
      <w:r w:rsidR="0066355D">
        <w:rPr>
          <w:rFonts w:ascii="TH SarabunPSK" w:hAnsi="TH SarabunPSK" w:cs="TH SarabunPSK"/>
          <w:color w:val="000000" w:themeColor="text1"/>
          <w:sz w:val="28"/>
          <w:cs/>
        </w:rPr>
        <w:t>........</w:t>
      </w:r>
      <w:r w:rsidR="0066355D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="0066355D">
        <w:rPr>
          <w:rFonts w:ascii="TH SarabunPSK" w:hAnsi="TH SarabunPSK" w:cs="TH SarabunPSK"/>
          <w:color w:val="000000" w:themeColor="text1"/>
          <w:sz w:val="28"/>
          <w:cs/>
        </w:rPr>
        <w:t>...</w:t>
      </w:r>
      <w:r w:rsidR="0066355D">
        <w:rPr>
          <w:rFonts w:ascii="TH SarabunPSK" w:hAnsi="TH SarabunPSK" w:cs="TH SarabunPSK"/>
          <w:color w:val="000000" w:themeColor="text1"/>
          <w:sz w:val="28"/>
        </w:rPr>
        <w:t>..</w:t>
      </w:r>
    </w:p>
    <w:p w:rsidR="00EF4FFB" w:rsidRDefault="00717D9A" w:rsidP="00D5254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ผู้รับผลประโยชน์ที่แท้จริง (เช่น นาย/นาง/นางสาว</w:t>
      </w:r>
      <w:r w:rsidRPr="00AE2FE0">
        <w:rPr>
          <w:rFonts w:ascii="TH SarabunPSK" w:hAnsi="TH SarabunPSK" w:cs="TH SarabunPSK"/>
          <w:color w:val="000000" w:themeColor="text1"/>
          <w:sz w:val="28"/>
          <w:cs/>
        </w:rPr>
        <w:t>.......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....................</w:t>
      </w:r>
      <w:r>
        <w:rPr>
          <w:rFonts w:ascii="TH SarabunPSK" w:hAnsi="TH SarabunPSK" w:cs="TH SarabunPSK"/>
          <w:color w:val="000000" w:themeColor="text1"/>
          <w:sz w:val="28"/>
        </w:rPr>
        <w:t>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</w:t>
      </w:r>
      <w:r w:rsidRPr="00AE2FE0">
        <w:rPr>
          <w:rFonts w:ascii="TH SarabunPSK" w:hAnsi="TH SarabunPSK" w:cs="TH SarabunPSK"/>
          <w:color w:val="000000" w:themeColor="text1"/>
          <w:sz w:val="28"/>
          <w:cs/>
        </w:rPr>
        <w:t>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มีความเกี่ยวข้อง/สัมพันธ์เป็น</w:t>
      </w:r>
      <w:r w:rsidRPr="00AE2FE0">
        <w:rPr>
          <w:rFonts w:ascii="TH SarabunPSK" w:hAnsi="TH SarabunPSK" w:cs="TH SarabunPSK" w:hint="cs"/>
          <w:color w:val="000000" w:themeColor="text1"/>
          <w:sz w:val="28"/>
          <w:cs/>
        </w:rPr>
        <w:t>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เป็นต้น)</w:t>
      </w:r>
    </w:p>
    <w:p w:rsidR="00EF4FFB" w:rsidRPr="000D11FB" w:rsidRDefault="00EF4FFB" w:rsidP="00D5254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4C97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.......................</w:t>
      </w:r>
      <w:r w:rsidR="00205196">
        <w:rPr>
          <w:rFonts w:ascii="TH SarabunPSK" w:hAnsi="TH SarabunPSK" w:cs="TH SarabunPSK" w:hint="cs"/>
          <w:color w:val="000000" w:themeColor="text1"/>
          <w:sz w:val="28"/>
          <w:cs/>
        </w:rPr>
        <w:t>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Pr="00E74C97">
        <w:rPr>
          <w:rFonts w:ascii="TH SarabunPSK" w:hAnsi="TH SarabunPSK" w:cs="TH SarabunPSK"/>
          <w:color w:val="000000" w:themeColor="text1"/>
          <w:sz w:val="28"/>
          <w:cs/>
        </w:rPr>
        <w:t>....</w:t>
      </w:r>
    </w:p>
    <w:p w:rsidR="00EA2E5B" w:rsidRPr="009A4CD9" w:rsidRDefault="00EA2E5B" w:rsidP="00D5254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A4CD9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ข้อมูลผู้รับมอบอำนาจคนสุดท้าย</w:t>
      </w:r>
    </w:p>
    <w:p w:rsidR="00EA2E5B" w:rsidRPr="000D11FB" w:rsidRDefault="00EA2E5B" w:rsidP="00D5254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="00E74C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74C97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E74C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นามสกุล </w:t>
      </w:r>
      <w:r w:rsidRPr="00E74C97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</w:t>
      </w:r>
      <w:r w:rsidR="00E74C97">
        <w:rPr>
          <w:rFonts w:ascii="TH SarabunPSK" w:hAnsi="TH SarabunPSK" w:cs="TH SarabunPSK" w:hint="cs"/>
          <w:color w:val="000000" w:themeColor="text1"/>
          <w:sz w:val="28"/>
          <w:cs/>
        </w:rPr>
        <w:t>............</w:t>
      </w:r>
      <w:r w:rsidRPr="00E74C97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</w:t>
      </w: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74C97"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 เดือน ปีเกิด</w:t>
      </w:r>
      <w:r w:rsidR="00E74C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74C97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</w:t>
      </w:r>
      <w:r w:rsidR="00E74C97">
        <w:rPr>
          <w:rFonts w:ascii="TH SarabunPSK" w:hAnsi="TH SarabunPSK" w:cs="TH SarabunPSK" w:hint="cs"/>
          <w:color w:val="000000" w:themeColor="text1"/>
          <w:sz w:val="28"/>
          <w:cs/>
        </w:rPr>
        <w:t>..</w:t>
      </w:r>
      <w:r w:rsidRPr="00E74C97">
        <w:rPr>
          <w:rFonts w:ascii="TH SarabunPSK" w:hAnsi="TH SarabunPSK" w:cs="TH SarabunPSK"/>
          <w:color w:val="000000" w:themeColor="text1"/>
          <w:sz w:val="28"/>
          <w:cs/>
        </w:rPr>
        <w:t>......</w:t>
      </w:r>
    </w:p>
    <w:p w:rsidR="00EA2E5B" w:rsidRPr="00E74C97" w:rsidRDefault="00EA2E5B" w:rsidP="00D5254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เลขบัตรประจำตัวประชาชน</w:t>
      </w:r>
      <w:r w:rsidR="00E74C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E74C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เลขหนังสือเดินทาง</w:t>
      </w:r>
      <w:r w:rsidR="00E74C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>(กรณีเป็นคนต่าง</w:t>
      </w:r>
      <w:r w:rsidR="008B05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</w:t>
      </w: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าติ)</w:t>
      </w:r>
      <w:r w:rsidR="00E74C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74C97">
        <w:rPr>
          <w:rFonts w:ascii="TH SarabunPSK" w:hAnsi="TH SarabunPSK" w:cs="TH SarabunPSK"/>
          <w:color w:val="000000" w:themeColor="text1"/>
          <w:sz w:val="28"/>
          <w:cs/>
        </w:rPr>
        <w:t>...................................</w:t>
      </w:r>
      <w:r w:rsidR="00E74C97" w:rsidRPr="00E74C97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</w:t>
      </w:r>
      <w:r w:rsidR="00E74C97">
        <w:rPr>
          <w:rFonts w:ascii="TH SarabunPSK" w:hAnsi="TH SarabunPSK" w:cs="TH SarabunPSK" w:hint="cs"/>
          <w:color w:val="000000" w:themeColor="text1"/>
          <w:sz w:val="28"/>
          <w:cs/>
        </w:rPr>
        <w:t>............</w:t>
      </w:r>
    </w:p>
    <w:p w:rsidR="00EA2E5B" w:rsidRPr="00E74C97" w:rsidRDefault="00EA2E5B" w:rsidP="00D5254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ที่อยู่ตามบัตรประจำตัวประชาชน </w:t>
      </w:r>
      <w:r w:rsidRPr="00E74C97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.....................................................................................................................................</w:t>
      </w:r>
      <w:r w:rsidR="00E74C97">
        <w:rPr>
          <w:rFonts w:ascii="TH SarabunPSK" w:hAnsi="TH SarabunPSK" w:cs="TH SarabunPSK" w:hint="cs"/>
          <w:color w:val="000000" w:themeColor="text1"/>
          <w:sz w:val="28"/>
          <w:cs/>
        </w:rPr>
        <w:t>...........</w:t>
      </w:r>
      <w:r w:rsidRPr="00E74C97">
        <w:rPr>
          <w:rFonts w:ascii="TH SarabunPSK" w:hAnsi="TH SarabunPSK" w:cs="TH SarabunPSK"/>
          <w:color w:val="000000" w:themeColor="text1"/>
          <w:sz w:val="28"/>
          <w:cs/>
        </w:rPr>
        <w:t>...</w:t>
      </w:r>
      <w:r w:rsidR="00E74C97">
        <w:rPr>
          <w:rFonts w:ascii="TH SarabunPSK" w:hAnsi="TH SarabunPSK" w:cs="TH SarabunPSK" w:hint="cs"/>
          <w:color w:val="000000" w:themeColor="text1"/>
          <w:sz w:val="28"/>
          <w:cs/>
        </w:rPr>
        <w:t>..</w:t>
      </w:r>
      <w:r w:rsidRPr="00E74C97">
        <w:rPr>
          <w:rFonts w:ascii="TH SarabunPSK" w:hAnsi="TH SarabunPSK" w:cs="TH SarabunPSK"/>
          <w:color w:val="000000" w:themeColor="text1"/>
          <w:sz w:val="28"/>
          <w:cs/>
        </w:rPr>
        <w:t>.....</w:t>
      </w:r>
    </w:p>
    <w:p w:rsidR="00EA2E5B" w:rsidRPr="000D11FB" w:rsidRDefault="00EA2E5B" w:rsidP="00D5254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ที่อยู่ปัจจุบัน</w:t>
      </w:r>
      <w:r w:rsidR="00E74C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>(กรณีไม่ได้พักอาศัยตามที่อยู่บัตรประจำตัวประชาชน)</w:t>
      </w:r>
      <w:r w:rsidRPr="00E74C97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</w:t>
      </w:r>
      <w:r w:rsidR="00E74C97">
        <w:rPr>
          <w:rFonts w:ascii="TH SarabunPSK" w:hAnsi="TH SarabunPSK" w:cs="TH SarabunPSK"/>
          <w:color w:val="000000" w:themeColor="text1"/>
          <w:sz w:val="28"/>
          <w:cs/>
        </w:rPr>
        <w:t>..........................</w:t>
      </w:r>
      <w:r w:rsidR="00E74C97">
        <w:rPr>
          <w:rFonts w:ascii="TH SarabunPSK" w:hAnsi="TH SarabunPSK" w:cs="TH SarabunPSK" w:hint="cs"/>
          <w:color w:val="000000" w:themeColor="text1"/>
          <w:sz w:val="28"/>
          <w:cs/>
        </w:rPr>
        <w:t>..</w:t>
      </w:r>
      <w:r w:rsidR="00E74C97">
        <w:rPr>
          <w:rFonts w:ascii="TH SarabunPSK" w:hAnsi="TH SarabunPSK" w:cs="TH SarabunPSK"/>
          <w:color w:val="000000" w:themeColor="text1"/>
          <w:sz w:val="28"/>
          <w:cs/>
        </w:rPr>
        <w:t>....</w:t>
      </w:r>
    </w:p>
    <w:p w:rsidR="00E74C97" w:rsidRPr="000D11FB" w:rsidRDefault="00E74C97" w:rsidP="00D5254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หมายเลขโทรศัพท์</w:t>
      </w:r>
      <w:r w:rsidRPr="000D11FB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</w:t>
      </w: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ที่อยู่อิเล็กทรอนิกส์ (</w:t>
      </w:r>
      <w:r w:rsidRPr="000D11FB">
        <w:rPr>
          <w:rFonts w:ascii="TH SarabunPSK" w:hAnsi="TH SarabunPSK" w:cs="TH SarabunPSK"/>
          <w:color w:val="000000" w:themeColor="text1"/>
          <w:sz w:val="32"/>
          <w:szCs w:val="32"/>
        </w:rPr>
        <w:t>E-Mail)</w:t>
      </w:r>
      <w:r w:rsidRPr="000D11FB">
        <w:rPr>
          <w:rFonts w:ascii="TH SarabunPSK" w:hAnsi="TH SarabunPSK" w:cs="TH SarabunPSK"/>
          <w:color w:val="000000" w:themeColor="text1"/>
          <w:sz w:val="28"/>
        </w:rPr>
        <w:t>.</w:t>
      </w:r>
      <w:r w:rsidRPr="000D11FB">
        <w:rPr>
          <w:rFonts w:ascii="TH SarabunPSK" w:hAnsi="TH SarabunPSK" w:cs="TH SarabunPSK"/>
          <w:color w:val="000000" w:themeColor="text1"/>
          <w:sz w:val="28"/>
          <w:cs/>
        </w:rPr>
        <w:t>...............................</w:t>
      </w:r>
      <w:r>
        <w:rPr>
          <w:rFonts w:ascii="TH SarabunPSK" w:hAnsi="TH SarabunPSK" w:cs="TH SarabunPSK"/>
          <w:color w:val="000000" w:themeColor="text1"/>
          <w:sz w:val="28"/>
          <w:cs/>
        </w:rPr>
        <w:t>........................</w:t>
      </w:r>
      <w:r>
        <w:rPr>
          <w:rFonts w:ascii="TH SarabunPSK" w:hAnsi="TH SarabunPSK" w:cs="TH SarabunPSK"/>
          <w:color w:val="000000" w:themeColor="text1"/>
          <w:sz w:val="28"/>
        </w:rPr>
        <w:t>.</w:t>
      </w:r>
      <w:r w:rsidRPr="000D11FB">
        <w:rPr>
          <w:rFonts w:ascii="TH SarabunPSK" w:hAnsi="TH SarabunPSK" w:cs="TH SarabunPSK"/>
          <w:color w:val="000000" w:themeColor="text1"/>
          <w:sz w:val="28"/>
          <w:cs/>
        </w:rPr>
        <w:t>..........</w:t>
      </w:r>
    </w:p>
    <w:p w:rsidR="00EA2E5B" w:rsidRPr="00E74C97" w:rsidRDefault="00EA2E5B" w:rsidP="00D5254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ประกอบอาชีพ </w:t>
      </w:r>
      <w:r w:rsidRPr="00E74C97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</w:t>
      </w:r>
      <w:r w:rsidR="00E74C97">
        <w:rPr>
          <w:rFonts w:ascii="TH SarabunPSK" w:hAnsi="TH SarabunPSK" w:cs="TH SarabunPSK"/>
          <w:color w:val="000000" w:themeColor="text1"/>
          <w:sz w:val="28"/>
          <w:cs/>
        </w:rPr>
        <w:t>...............................</w:t>
      </w:r>
      <w:r w:rsidR="00DD7AD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ชื่อและ</w:t>
      </w:r>
      <w:r w:rsidR="00E74C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ที่อยู่</w:t>
      </w: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สถานที่ทำงาน </w:t>
      </w:r>
      <w:r w:rsidRPr="00E74C97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</w:t>
      </w:r>
      <w:r w:rsidR="00E74C97">
        <w:rPr>
          <w:rFonts w:ascii="TH SarabunPSK" w:hAnsi="TH SarabunPSK" w:cs="TH SarabunPSK" w:hint="cs"/>
          <w:color w:val="000000" w:themeColor="text1"/>
          <w:sz w:val="28"/>
          <w:cs/>
        </w:rPr>
        <w:t>..........</w:t>
      </w:r>
      <w:r w:rsidRPr="00E74C97">
        <w:rPr>
          <w:rFonts w:ascii="TH SarabunPSK" w:hAnsi="TH SarabunPSK" w:cs="TH SarabunPSK"/>
          <w:color w:val="000000" w:themeColor="text1"/>
          <w:sz w:val="28"/>
          <w:cs/>
        </w:rPr>
        <w:t>........</w:t>
      </w:r>
    </w:p>
    <w:p w:rsidR="00EA2E5B" w:rsidRPr="00E74C97" w:rsidRDefault="00EA2E5B" w:rsidP="00D5254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E74C97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...........................................................................................................................................................................................</w:t>
      </w:r>
      <w:r w:rsidR="00E74C97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</w:t>
      </w:r>
      <w:r w:rsidRPr="00E74C97">
        <w:rPr>
          <w:rFonts w:ascii="TH SarabunPSK" w:hAnsi="TH SarabunPSK" w:cs="TH SarabunPSK"/>
          <w:color w:val="000000" w:themeColor="text1"/>
          <w:sz w:val="28"/>
          <w:cs/>
        </w:rPr>
        <w:t>....</w:t>
      </w:r>
    </w:p>
    <w:p w:rsidR="00EB6E50" w:rsidRPr="00DD7AD8" w:rsidRDefault="00EB6E50" w:rsidP="00D52549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EA2E5B" w:rsidRPr="0006678E" w:rsidRDefault="00EA2E5B" w:rsidP="00D5254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667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**</w:t>
      </w:r>
      <w:r w:rsidRPr="009A4CD9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หลักฐานเอกสารประกอบ</w:t>
      </w:r>
      <w:r w:rsidRPr="000667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**</w:t>
      </w:r>
    </w:p>
    <w:p w:rsidR="001F547D" w:rsidRDefault="00F54621" w:rsidP="00D5254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F547D" w:rsidRPr="000D11F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="001F547D"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สำเนาบัตรประจำตัวประชาชน</w:t>
      </w:r>
      <w:r w:rsidR="001F54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="001F547D" w:rsidRPr="003F0C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สำเนาหนังสือเดินทาง</w:t>
      </w:r>
      <w:r w:rsidR="001F54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F547D"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1F54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ผู้ซื้อ/</w:t>
      </w:r>
      <w:r w:rsidR="001F547D"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ผู้มอบอำนาจ</w:t>
      </w:r>
      <w:r w:rsidR="00DA39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0D11F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หนังสือ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มอบอำนาจ</w:t>
      </w:r>
    </w:p>
    <w:p w:rsidR="001F547D" w:rsidRPr="000D11FB" w:rsidRDefault="001F547D" w:rsidP="00D5254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D11F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สำเนาบัตรประจำตัวประชาชน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Pr="003F0C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สำเนาหนังสือเดินทาง </w:t>
      </w: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ของผู้รับมอบอำนาจ </w:t>
      </w:r>
      <w:r w:rsidR="00DA39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0D11F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หนังสือบริคณห์สนธิ</w:t>
      </w:r>
    </w:p>
    <w:p w:rsidR="001F547D" w:rsidRDefault="001F547D" w:rsidP="00D5254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A2E5B" w:rsidRPr="000D11F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="00EA2E5B"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C5DA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หนังสือรับรองก</w:t>
      </w:r>
      <w:r w:rsidR="008C5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8C5DA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รจดทะเบียนที่นา</w:t>
      </w:r>
      <w:r w:rsidR="008C5DA4" w:rsidRPr="008C5DA4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ยทะเบียนออกให้</w:t>
      </w:r>
      <w:r w:rsidR="008C5DA4" w:rsidRPr="004F081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ไม่เกิน</w:t>
      </w:r>
      <w:r w:rsidR="008C5DA4" w:rsidRPr="004F0811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6 </w:t>
      </w:r>
      <w:r w:rsidR="008C5DA4" w:rsidRPr="004F081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เดือน</w:t>
      </w:r>
      <w:r w:rsidR="008C5D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(DBD)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A39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</w:t>
      </w:r>
      <w:r w:rsidR="00F54621" w:rsidRPr="000D11F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="00F54621"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บัญชีรายชื่อผู้ถือหุ้น</w:t>
      </w:r>
      <w:r w:rsidR="00DA39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(บอจ. 5)</w:t>
      </w:r>
    </w:p>
    <w:p w:rsidR="00EA2E5B" w:rsidRDefault="001F547D" w:rsidP="00D5254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A2E5B" w:rsidRPr="000D11F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="006D56D8"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A2E5B"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โครงสร้างองค์กรของลูกค้านิติบุคคล </w:t>
      </w:r>
      <w:r w:rsidR="002225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EA2E5B"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546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546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546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546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25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A39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EA2E5B" w:rsidRPr="000D11FB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="00EA2E5B"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ตราประทับของบริษัท (ถ้ามี)</w:t>
      </w:r>
    </w:p>
    <w:p w:rsidR="00443076" w:rsidRDefault="00443076" w:rsidP="00D52549">
      <w:pPr>
        <w:spacing w:line="240" w:lineRule="auto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  <w:r>
        <w:rPr>
          <w:rFonts w:ascii="TH SarabunPSK" w:hAnsi="TH SarabunPSK" w:cs="TH SarabunPSK"/>
          <w:color w:val="000000" w:themeColor="text1"/>
          <w:sz w:val="16"/>
          <w:szCs w:val="16"/>
          <w:cs/>
        </w:rPr>
        <w:br w:type="page"/>
      </w:r>
    </w:p>
    <w:p w:rsidR="00066FF8" w:rsidRPr="00B23852" w:rsidRDefault="00066FF8" w:rsidP="00066F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C52E5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89C6152" wp14:editId="624E5CBB">
                <wp:simplePos x="0" y="0"/>
                <wp:positionH relativeFrom="column">
                  <wp:posOffset>2883475</wp:posOffset>
                </wp:positionH>
                <wp:positionV relativeFrom="paragraph">
                  <wp:posOffset>-474980</wp:posOffset>
                </wp:positionV>
                <wp:extent cx="633730" cy="4000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8E3" w:rsidRPr="008114F0" w:rsidRDefault="00DA48E3" w:rsidP="00DA48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8114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  <w:t>ลับ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C6152" id="_x0000_s1028" type="#_x0000_t202" style="position:absolute;left:0;text-align:left;margin-left:227.05pt;margin-top:-37.4pt;width:49.9pt;height:31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" stroked="f">
                <v:textbox>
                  <w:txbxContent>
                    <w:p w:rsidR="00DA48E3" w:rsidRPr="008114F0" w:rsidRDefault="00DA48E3" w:rsidP="00DA48E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40"/>
                        </w:rPr>
                      </w:pPr>
                      <w:r w:rsidRPr="008114F0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40"/>
                          <w:cs/>
                        </w:rPr>
                        <w:t>ลับ</w:t>
                      </w:r>
                    </w:p>
                  </w:txbxContent>
                </v:textbox>
              </v:shape>
            </w:pict>
          </mc:Fallback>
        </mc:AlternateContent>
      </w:r>
      <w:r w:rsidRPr="000D11FB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2613AB" wp14:editId="0DCD611D">
                <wp:simplePos x="0" y="0"/>
                <wp:positionH relativeFrom="column">
                  <wp:posOffset>5105400</wp:posOffset>
                </wp:positionH>
                <wp:positionV relativeFrom="paragraph">
                  <wp:posOffset>-401955</wp:posOffset>
                </wp:positionV>
                <wp:extent cx="1152525" cy="314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A2D" w:rsidRPr="00691EC7" w:rsidRDefault="00F96A2D" w:rsidP="00F96A2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กรณีนิติบุคคล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613AB" id="_x0000_s1029" type="#_x0000_t202" style="position:absolute;left:0;text-align:left;margin-left:402pt;margin-top:-31.65pt;width:90.7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">
                <v:textbox>
                  <w:txbxContent>
                    <w:p w:rsidR="00F96A2D" w:rsidRPr="00691EC7" w:rsidRDefault="00F96A2D" w:rsidP="00F96A2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กรณีนิติบุคคล</w:t>
                      </w:r>
                    </w:p>
                  </w:txbxContent>
                </v:textbox>
              </v:shape>
            </w:pict>
          </mc:Fallback>
        </mc:AlternateContent>
      </w:r>
      <w:r w:rsidRPr="00F5462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(ผู้ซื้อ) บริษัท / ห้าง </w:t>
      </w:r>
      <w:r w:rsidRPr="00B23852">
        <w:rPr>
          <w:rFonts w:ascii="TH SarabunPSK" w:hAnsi="TH SarabunPSK" w:cs="TH SarabunPSK" w:hint="cs"/>
          <w:b/>
          <w:bCs/>
          <w:sz w:val="28"/>
          <w:cs/>
        </w:rPr>
        <w:t>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................................</w:t>
      </w:r>
      <w:r w:rsidRPr="00B23852">
        <w:rPr>
          <w:rFonts w:ascii="TH SarabunPSK" w:hAnsi="TH SarabunPSK" w:cs="TH SarabunPSK" w:hint="cs"/>
          <w:b/>
          <w:bCs/>
          <w:sz w:val="28"/>
          <w:cs/>
        </w:rPr>
        <w:t>..............................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6749"/>
        <w:gridCol w:w="1289"/>
        <w:gridCol w:w="1440"/>
        <w:gridCol w:w="417"/>
      </w:tblGrid>
      <w:tr w:rsidR="009B7F0C" w:rsidRPr="00DA39EB" w:rsidTr="00443076">
        <w:trPr>
          <w:tblHeader/>
        </w:trPr>
        <w:tc>
          <w:tcPr>
            <w:tcW w:w="6749" w:type="dxa"/>
            <w:shd w:val="clear" w:color="auto" w:fill="BFBFBF" w:themeFill="background1" w:themeFillShade="BF"/>
          </w:tcPr>
          <w:p w:rsidR="009B7F0C" w:rsidRPr="00DA39EB" w:rsidRDefault="009B7F0C" w:rsidP="00DA39EB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9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9B7F0C" w:rsidRPr="00DA39EB" w:rsidRDefault="009B7F0C" w:rsidP="00DA39EB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9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ผลการตรวจสอบ</w:t>
            </w:r>
          </w:p>
        </w:tc>
      </w:tr>
      <w:tr w:rsidR="009B7F0C" w:rsidRPr="00DA39EB" w:rsidTr="00443076">
        <w:trPr>
          <w:trHeight w:val="278"/>
        </w:trPr>
        <w:tc>
          <w:tcPr>
            <w:tcW w:w="6749" w:type="dxa"/>
            <w:shd w:val="clear" w:color="auto" w:fill="F2F2F2" w:themeFill="background1" w:themeFillShade="F2"/>
          </w:tcPr>
          <w:p w:rsidR="009B7F0C" w:rsidRPr="00DA39EB" w:rsidRDefault="009B7F0C" w:rsidP="00DA39EB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39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DA39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การระบุตัวตนและพิสูจน์ทราบตัวตนของลูกค้า</w:t>
            </w:r>
            <w:r w:rsidRPr="00DA39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:rsidR="009B7F0C" w:rsidRPr="00DA39EB" w:rsidRDefault="009B7F0C" w:rsidP="00DA39EB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9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857" w:type="dxa"/>
            <w:gridSpan w:val="2"/>
            <w:shd w:val="clear" w:color="auto" w:fill="F2F2F2" w:themeFill="background1" w:themeFillShade="F2"/>
          </w:tcPr>
          <w:p w:rsidR="009B7F0C" w:rsidRPr="00DA39EB" w:rsidRDefault="009B7F0C" w:rsidP="00DA39EB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39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</w:tr>
      <w:tr w:rsidR="009B7F0C" w:rsidRPr="00DA39EB" w:rsidTr="00443076">
        <w:trPr>
          <w:cantSplit/>
          <w:trHeight w:val="998"/>
        </w:trPr>
        <w:tc>
          <w:tcPr>
            <w:tcW w:w="6749" w:type="dxa"/>
          </w:tcPr>
          <w:p w:rsidR="009B7F0C" w:rsidRPr="00DA39EB" w:rsidRDefault="009B7F0C" w:rsidP="00DA39EB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39EB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DA39EB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การตรวจสอบความถูกต้องของข้อมูลและหลักฐานการแสดงตน โดยใช้เครื่องอ่านบัตร (</w:t>
            </w:r>
            <w:r w:rsidRPr="00DA39EB">
              <w:rPr>
                <w:rFonts w:ascii="TH SarabunPSK" w:hAnsi="TH SarabunPSK" w:cs="TH SarabunPSK"/>
                <w:sz w:val="32"/>
                <w:szCs w:val="32"/>
              </w:rPr>
              <w:t xml:space="preserve">Smart Card Reader) </w:t>
            </w:r>
            <w:r w:rsidRPr="00DA39EB">
              <w:rPr>
                <w:rFonts w:ascii="TH SarabunPSK" w:hAnsi="TH SarabunPSK" w:cs="TH SarabunPSK"/>
                <w:sz w:val="32"/>
                <w:szCs w:val="32"/>
                <w:cs/>
              </w:rPr>
              <w:t>อ่านข้อมูลจากชิพบนบัตรประจำตัวประชาชน เปรียบเทียบกับข้อมูลตามหน้าบัตรประจำตัวประชาชนของลูกค้า</w:t>
            </w:r>
          </w:p>
        </w:tc>
        <w:tc>
          <w:tcPr>
            <w:tcW w:w="1289" w:type="dxa"/>
          </w:tcPr>
          <w:p w:rsidR="009B7F0C" w:rsidRPr="00DA39EB" w:rsidRDefault="009B7F0C" w:rsidP="00DA39EB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57" w:type="dxa"/>
            <w:gridSpan w:val="2"/>
          </w:tcPr>
          <w:p w:rsidR="009B7F0C" w:rsidRPr="00DA39EB" w:rsidRDefault="009B7F0C" w:rsidP="00DA39EB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B7F0C" w:rsidRPr="00DA39EB" w:rsidTr="00443076">
        <w:trPr>
          <w:cantSplit/>
          <w:trHeight w:val="395"/>
        </w:trPr>
        <w:tc>
          <w:tcPr>
            <w:tcW w:w="6749" w:type="dxa"/>
          </w:tcPr>
          <w:p w:rsidR="009B7F0C" w:rsidRPr="00DA39EB" w:rsidRDefault="009B7F0C" w:rsidP="00DA39EB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39EB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DA39EB">
              <w:rPr>
                <w:rFonts w:ascii="TH SarabunPSK" w:hAnsi="TH SarabunPSK" w:cs="TH SarabunPSK"/>
                <w:sz w:val="32"/>
                <w:szCs w:val="32"/>
                <w:cs/>
              </w:rPr>
              <w:t>การพิสูจน์ทราบตัวตนของลูกค้า</w:t>
            </w:r>
            <w:r w:rsidRPr="00DA39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39EB">
              <w:rPr>
                <w:rFonts w:ascii="TH SarabunPSK" w:hAnsi="TH SarabunPSK" w:cs="TH SarabunPSK"/>
                <w:sz w:val="32"/>
                <w:szCs w:val="32"/>
                <w:cs/>
              </w:rPr>
              <w:t>โดยพนักงานเป็นผู้ตรวจสอบเปรียบเทียบใบหน้าของลูกค้ากับภาพตามหน้าบัตรประจำตัวประชาชนของลูกค้า</w:t>
            </w:r>
          </w:p>
        </w:tc>
        <w:tc>
          <w:tcPr>
            <w:tcW w:w="1289" w:type="dxa"/>
          </w:tcPr>
          <w:p w:rsidR="009B7F0C" w:rsidRPr="00DA39EB" w:rsidRDefault="009B7F0C" w:rsidP="00DA39EB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57" w:type="dxa"/>
            <w:gridSpan w:val="2"/>
          </w:tcPr>
          <w:p w:rsidR="009B7F0C" w:rsidRPr="00DA39EB" w:rsidRDefault="009B7F0C" w:rsidP="00DA39EB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B7F0C" w:rsidRPr="00DA39EB" w:rsidTr="00443076">
        <w:trPr>
          <w:cantSplit/>
          <w:trHeight w:val="539"/>
        </w:trPr>
        <w:tc>
          <w:tcPr>
            <w:tcW w:w="6749" w:type="dxa"/>
          </w:tcPr>
          <w:p w:rsidR="009B7F0C" w:rsidRPr="00DA39EB" w:rsidRDefault="009B7F0C" w:rsidP="00DA39E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39EB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DA39EB">
              <w:rPr>
                <w:rFonts w:ascii="TH SarabunPSK" w:hAnsi="TH SarabunPSK" w:cs="TH SarabunPSK"/>
                <w:sz w:val="32"/>
                <w:szCs w:val="32"/>
                <w:cs/>
              </w:rPr>
              <w:t>กรณีลูกค้านิติบุคคลให้นำหลักฐานการแสดงตน</w:t>
            </w:r>
            <w:r w:rsidR="00DA39EB" w:rsidRPr="00DA39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DA39EB" w:rsidRPr="00DA39E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DBD</w:t>
            </w:r>
            <w:r w:rsidR="00DA39EB" w:rsidRPr="00DA39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="00DA39EB" w:rsidRPr="00DA39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A39E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ตรวจสอบกับฐานข้อมูลของหน่วยงานรัฐ</w:t>
            </w:r>
          </w:p>
        </w:tc>
        <w:tc>
          <w:tcPr>
            <w:tcW w:w="1289" w:type="dxa"/>
          </w:tcPr>
          <w:p w:rsidR="009B7F0C" w:rsidRPr="00DA39EB" w:rsidRDefault="009B7F0C" w:rsidP="00DA39EB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57" w:type="dxa"/>
            <w:gridSpan w:val="2"/>
          </w:tcPr>
          <w:p w:rsidR="009B7F0C" w:rsidRPr="00DA39EB" w:rsidRDefault="009B7F0C" w:rsidP="00DA39EB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B7F0C" w:rsidRPr="00DA39EB" w:rsidTr="00443076">
        <w:trPr>
          <w:trHeight w:val="485"/>
        </w:trPr>
        <w:tc>
          <w:tcPr>
            <w:tcW w:w="6749" w:type="dxa"/>
            <w:shd w:val="clear" w:color="auto" w:fill="F2F2F2" w:themeFill="background1" w:themeFillShade="F2"/>
          </w:tcPr>
          <w:p w:rsidR="009B7F0C" w:rsidRPr="00DA39EB" w:rsidRDefault="00DA39EB" w:rsidP="00DA39EB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39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</w:t>
            </w:r>
            <w:r w:rsidR="009B7F0C" w:rsidRPr="00DA39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การระบุผู้ได้รับผลประโยชน์ที่แท้จริง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:rsidR="009B7F0C" w:rsidRPr="00DA39EB" w:rsidRDefault="009B7F0C" w:rsidP="00DA39EB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A39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857" w:type="dxa"/>
            <w:gridSpan w:val="2"/>
            <w:shd w:val="clear" w:color="auto" w:fill="F2F2F2" w:themeFill="background1" w:themeFillShade="F2"/>
          </w:tcPr>
          <w:p w:rsidR="009B7F0C" w:rsidRPr="00DA39EB" w:rsidRDefault="009B7F0C" w:rsidP="00DA39EB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A39EB">
              <w:rPr>
                <w:rFonts w:ascii="TH SarabunPSK" w:hAnsi="TH SarabunPSK" w:cs="TH SarabunPSK"/>
                <w:b/>
                <w:bCs/>
                <w:color w:val="000000" w:themeColor="text1"/>
                <w:spacing w:val="-32"/>
                <w:sz w:val="32"/>
                <w:szCs w:val="32"/>
                <w:cs/>
              </w:rPr>
              <w:t>เป็นลูกค้าที่ไม่ต้องระบุ</w:t>
            </w:r>
            <w:r w:rsidRPr="00DA39EB">
              <w:rPr>
                <w:rFonts w:ascii="TH SarabunPSK" w:hAnsi="TH SarabunPSK" w:cs="TH SarabunPSK"/>
                <w:b/>
                <w:bCs/>
                <w:color w:val="000000" w:themeColor="text1"/>
                <w:spacing w:val="-20"/>
                <w:sz w:val="32"/>
                <w:szCs w:val="32"/>
                <w:cs/>
              </w:rPr>
              <w:t>ผู้ได้รับ</w:t>
            </w:r>
            <w:r w:rsidR="00DA39EB" w:rsidRPr="00DA39EB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0"/>
                <w:sz w:val="32"/>
                <w:szCs w:val="32"/>
                <w:cs/>
              </w:rPr>
              <w:t>ผ</w:t>
            </w:r>
            <w:r w:rsidRPr="00DA39EB">
              <w:rPr>
                <w:rFonts w:ascii="TH SarabunPSK" w:hAnsi="TH SarabunPSK" w:cs="TH SarabunPSK"/>
                <w:b/>
                <w:bCs/>
                <w:color w:val="000000" w:themeColor="text1"/>
                <w:spacing w:val="-20"/>
                <w:sz w:val="32"/>
                <w:szCs w:val="32"/>
                <w:cs/>
              </w:rPr>
              <w:t>ลประโยชน์</w:t>
            </w:r>
            <w:r w:rsidR="00DA39EB">
              <w:rPr>
                <w:rFonts w:ascii="TH SarabunPSK" w:hAnsi="TH SarabunPSK" w:cs="TH SarabunPSK"/>
                <w:b/>
                <w:bCs/>
                <w:color w:val="000000" w:themeColor="text1"/>
                <w:spacing w:val="-20"/>
                <w:sz w:val="32"/>
                <w:szCs w:val="32"/>
                <w:cs/>
              </w:rPr>
              <w:br/>
            </w:r>
            <w:r w:rsidRPr="00DA39EB">
              <w:rPr>
                <w:rFonts w:ascii="TH SarabunPSK" w:hAnsi="TH SarabunPSK" w:cs="TH SarabunPSK"/>
                <w:b/>
                <w:bCs/>
                <w:color w:val="000000" w:themeColor="text1"/>
                <w:spacing w:val="-20"/>
                <w:sz w:val="32"/>
                <w:szCs w:val="32"/>
                <w:cs/>
              </w:rPr>
              <w:t>ที่แท้จริง</w:t>
            </w:r>
          </w:p>
        </w:tc>
      </w:tr>
      <w:tr w:rsidR="009B7F0C" w:rsidRPr="00DA39EB" w:rsidTr="00443076">
        <w:trPr>
          <w:trHeight w:val="386"/>
        </w:trPr>
        <w:tc>
          <w:tcPr>
            <w:tcW w:w="6749" w:type="dxa"/>
          </w:tcPr>
          <w:p w:rsidR="009B7F0C" w:rsidRPr="00DA39EB" w:rsidRDefault="009B7F0C" w:rsidP="00DA39E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39EB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DA39E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ระบุผู้ได้รับผลประโยชน์ที่แท้จริง โดยใช้มาตรการที่เหมาะสมในการพิสูจน์ทราบ</w:t>
            </w:r>
          </w:p>
        </w:tc>
        <w:tc>
          <w:tcPr>
            <w:tcW w:w="1289" w:type="dxa"/>
          </w:tcPr>
          <w:p w:rsidR="009B7F0C" w:rsidRPr="00DA39EB" w:rsidRDefault="009B7F0C" w:rsidP="00DA39EB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57" w:type="dxa"/>
            <w:gridSpan w:val="2"/>
          </w:tcPr>
          <w:p w:rsidR="009B7F0C" w:rsidRPr="00DA39EB" w:rsidRDefault="009B7F0C" w:rsidP="00DA39EB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B7F0C" w:rsidRPr="00DA39EB" w:rsidTr="00443076">
        <w:trPr>
          <w:trHeight w:val="620"/>
        </w:trPr>
        <w:tc>
          <w:tcPr>
            <w:tcW w:w="6749" w:type="dxa"/>
            <w:shd w:val="clear" w:color="auto" w:fill="F2F2F2" w:themeFill="background1" w:themeFillShade="F2"/>
          </w:tcPr>
          <w:p w:rsidR="009B7F0C" w:rsidRPr="00DA39EB" w:rsidRDefault="00DA39EB" w:rsidP="00DA39EB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="009B7F0C" w:rsidRPr="00DA39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การตรวจสอบข้อมูลลูกค้าและผู้รับผลประโยชน์ที่แท้จริงกับข้อมูลรายชื่อบุคคลที่ถูกกำหนด</w:t>
            </w:r>
            <w:r w:rsidR="009B7F0C" w:rsidRPr="00DA39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430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:rsidR="009B7F0C" w:rsidRPr="00DA39EB" w:rsidRDefault="009B7F0C" w:rsidP="00DA39EB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9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เป็นบุคคล</w:t>
            </w:r>
          </w:p>
          <w:p w:rsidR="009B7F0C" w:rsidRPr="00DA39EB" w:rsidRDefault="009B7F0C" w:rsidP="00DA39EB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39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ที่ถูกกำหนด</w:t>
            </w:r>
          </w:p>
        </w:tc>
        <w:tc>
          <w:tcPr>
            <w:tcW w:w="1857" w:type="dxa"/>
            <w:gridSpan w:val="2"/>
            <w:shd w:val="clear" w:color="auto" w:fill="F2F2F2" w:themeFill="background1" w:themeFillShade="F2"/>
          </w:tcPr>
          <w:p w:rsidR="009B7F0C" w:rsidRPr="00DA39EB" w:rsidRDefault="009B7F0C" w:rsidP="00DA39EB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9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ไม่เป็นบุคคล</w:t>
            </w:r>
          </w:p>
          <w:p w:rsidR="009B7F0C" w:rsidRPr="00DA39EB" w:rsidRDefault="009B7F0C" w:rsidP="00DA39EB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39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ที่ถูกกำหนด</w:t>
            </w:r>
          </w:p>
        </w:tc>
      </w:tr>
      <w:tr w:rsidR="009B7F0C" w:rsidRPr="00DA39EB" w:rsidTr="00443076">
        <w:tc>
          <w:tcPr>
            <w:tcW w:w="6749" w:type="dxa"/>
          </w:tcPr>
          <w:p w:rsidR="009B7F0C" w:rsidRPr="00DA39EB" w:rsidRDefault="009B7F0C" w:rsidP="00DA39E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39EB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DA39EB">
              <w:rPr>
                <w:rFonts w:ascii="TH SarabunPSK" w:hAnsi="TH SarabunPSK" w:cs="TH SarabunPSK"/>
                <w:sz w:val="32"/>
                <w:szCs w:val="32"/>
                <w:cs/>
              </w:rPr>
              <w:t>ลูกค้า</w:t>
            </w:r>
            <w:r w:rsidRPr="00DA39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430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 </w:t>
            </w:r>
            <w:r w:rsidR="00443076" w:rsidRPr="00DA39EB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ผู้รับมอบอำนาจ (กรณีมอบอำนาจให้ทำธุรกรรมในนามของลูกค้า)</w:t>
            </w:r>
          </w:p>
        </w:tc>
        <w:tc>
          <w:tcPr>
            <w:tcW w:w="1289" w:type="dxa"/>
          </w:tcPr>
          <w:p w:rsidR="009B7F0C" w:rsidRPr="00DA39EB" w:rsidRDefault="009B7F0C" w:rsidP="00DA39EB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57" w:type="dxa"/>
            <w:gridSpan w:val="2"/>
          </w:tcPr>
          <w:p w:rsidR="009B7F0C" w:rsidRPr="00DA39EB" w:rsidRDefault="009B7F0C" w:rsidP="00DA39EB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7F0C" w:rsidRPr="00DA39EB" w:rsidTr="00443076">
        <w:tc>
          <w:tcPr>
            <w:tcW w:w="6749" w:type="dxa"/>
          </w:tcPr>
          <w:p w:rsidR="009B7F0C" w:rsidRPr="00DA39EB" w:rsidRDefault="009B7F0C" w:rsidP="00DA39E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39EB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DA39EB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ผู้รับผลประโยชน์ที่แท้จริง</w:t>
            </w:r>
          </w:p>
        </w:tc>
        <w:tc>
          <w:tcPr>
            <w:tcW w:w="1289" w:type="dxa"/>
          </w:tcPr>
          <w:p w:rsidR="009B7F0C" w:rsidRPr="00DA39EB" w:rsidRDefault="009B7F0C" w:rsidP="00DA39EB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57" w:type="dxa"/>
            <w:gridSpan w:val="2"/>
          </w:tcPr>
          <w:p w:rsidR="009B7F0C" w:rsidRPr="00DA39EB" w:rsidRDefault="009B7F0C" w:rsidP="00DA39EB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7F0C" w:rsidRPr="00DA39EB" w:rsidTr="00443076">
        <w:trPr>
          <w:trHeight w:val="170"/>
        </w:trPr>
        <w:tc>
          <w:tcPr>
            <w:tcW w:w="6749" w:type="dxa"/>
          </w:tcPr>
          <w:p w:rsidR="009B7F0C" w:rsidRPr="00DA39EB" w:rsidRDefault="009B7F0C" w:rsidP="00DA39EB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39EB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DA39EB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กรรมการบริษัท / หุ้นส่วนผู้จัดการ</w:t>
            </w:r>
          </w:p>
        </w:tc>
        <w:tc>
          <w:tcPr>
            <w:tcW w:w="1289" w:type="dxa"/>
          </w:tcPr>
          <w:p w:rsidR="009B7F0C" w:rsidRPr="00DA39EB" w:rsidRDefault="009B7F0C" w:rsidP="00DA39EB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57" w:type="dxa"/>
            <w:gridSpan w:val="2"/>
          </w:tcPr>
          <w:p w:rsidR="009B7F0C" w:rsidRPr="00DA39EB" w:rsidRDefault="009B7F0C" w:rsidP="00DA39EB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7F0C" w:rsidRPr="00DA39EB" w:rsidTr="00443076">
        <w:trPr>
          <w:trHeight w:val="70"/>
        </w:trPr>
        <w:tc>
          <w:tcPr>
            <w:tcW w:w="6749" w:type="dxa"/>
            <w:shd w:val="clear" w:color="auto" w:fill="F2F2F2" w:themeFill="background1" w:themeFillShade="F2"/>
          </w:tcPr>
          <w:p w:rsidR="009B7F0C" w:rsidRPr="00DA39EB" w:rsidRDefault="00443076" w:rsidP="00DA39EB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 </w:t>
            </w:r>
            <w:r w:rsidR="009B7F0C" w:rsidRPr="00DA39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การพิจารณาวัตถุประสงค์ในการทำธุรกรรม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:rsidR="009B7F0C" w:rsidRPr="00DA39EB" w:rsidRDefault="009B7F0C" w:rsidP="00DA39EB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A39E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857" w:type="dxa"/>
            <w:gridSpan w:val="2"/>
            <w:shd w:val="clear" w:color="auto" w:fill="F2F2F2" w:themeFill="background1" w:themeFillShade="F2"/>
          </w:tcPr>
          <w:p w:rsidR="009B7F0C" w:rsidRPr="00DA39EB" w:rsidRDefault="009B7F0C" w:rsidP="00DA39EB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39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ไม่สอดคล้อง</w:t>
            </w:r>
          </w:p>
        </w:tc>
      </w:tr>
      <w:tr w:rsidR="009B7F0C" w:rsidRPr="00DA39EB" w:rsidTr="00443076">
        <w:tc>
          <w:tcPr>
            <w:tcW w:w="6749" w:type="dxa"/>
          </w:tcPr>
          <w:p w:rsidR="009B7F0C" w:rsidRPr="00DA39EB" w:rsidRDefault="009B7F0C" w:rsidP="00DA39E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39EB"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 w:rsidRPr="00DA39EB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วัตถุประสงค์ในการทำธุรกรรม</w:t>
            </w:r>
          </w:p>
        </w:tc>
        <w:tc>
          <w:tcPr>
            <w:tcW w:w="1289" w:type="dxa"/>
          </w:tcPr>
          <w:p w:rsidR="009B7F0C" w:rsidRPr="00DA39EB" w:rsidRDefault="009B7F0C" w:rsidP="00DA39EB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57" w:type="dxa"/>
            <w:gridSpan w:val="2"/>
          </w:tcPr>
          <w:p w:rsidR="009B7F0C" w:rsidRPr="00DA39EB" w:rsidRDefault="009B7F0C" w:rsidP="00DA39EB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3076" w:rsidRPr="003539CA" w:rsidTr="00443076">
        <w:trPr>
          <w:gridAfter w:val="1"/>
          <w:wAfter w:w="417" w:type="dxa"/>
        </w:trPr>
        <w:tc>
          <w:tcPr>
            <w:tcW w:w="94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3076" w:rsidRPr="003539CA" w:rsidRDefault="00443076" w:rsidP="00D20C10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539C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* </w:t>
            </w:r>
            <w:r w:rsidRPr="003539CA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</w:rPr>
              <w:sym w:font="Wingdings 2" w:char="F0A3"/>
            </w:r>
            <w:r w:rsidRPr="003539CA">
              <w:rPr>
                <w:rFonts w:ascii="TH SarabunPSK" w:hAnsi="TH SarabunPSK" w:cs="TH SarabunPSK" w:hint="cs"/>
                <w:color w:val="000000" w:themeColor="text1"/>
                <w:spacing w:val="-8"/>
                <w:sz w:val="30"/>
                <w:szCs w:val="30"/>
                <w:cs/>
              </w:rPr>
              <w:t xml:space="preserve"> </w:t>
            </w:r>
            <w:r w:rsidRPr="003539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แนบหลักฐานการตรวจสอบ ได้แก่ หน้าจอแสดงผลการตรวจสอบผ่านระบบ </w:t>
            </w:r>
            <w:r w:rsidRPr="003539CA">
              <w:rPr>
                <w:rFonts w:ascii="TH SarabunPSK" w:hAnsi="TH SarabunPSK" w:cs="TH SarabunPSK"/>
                <w:sz w:val="30"/>
                <w:szCs w:val="30"/>
              </w:rPr>
              <w:t>APS</w:t>
            </w:r>
            <w:r w:rsidRPr="003539C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539CA">
              <w:rPr>
                <w:rFonts w:ascii="TH SarabunPSK" w:hAnsi="TH SarabunPSK" w:cs="TH SarabunPSK"/>
                <w:sz w:val="30"/>
                <w:szCs w:val="30"/>
                <w:cs/>
              </w:rPr>
              <w:t>(ถ้าเป็นฯ จะไม่รับทำธุรกรรม)</w:t>
            </w:r>
          </w:p>
        </w:tc>
      </w:tr>
    </w:tbl>
    <w:p w:rsidR="00443076" w:rsidRDefault="00443076" w:rsidP="00D117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5CB" w:rsidRDefault="00066FF8" w:rsidP="00D117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2E5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D8A2BE1" wp14:editId="38C24D0D">
                <wp:simplePos x="0" y="0"/>
                <wp:positionH relativeFrom="column">
                  <wp:posOffset>2884805</wp:posOffset>
                </wp:positionH>
                <wp:positionV relativeFrom="paragraph">
                  <wp:posOffset>2994373</wp:posOffset>
                </wp:positionV>
                <wp:extent cx="633730" cy="4000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FF8" w:rsidRPr="008114F0" w:rsidRDefault="00066FF8" w:rsidP="00066F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8114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  <w:t>ลับ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A2BE1" id="_x0000_s1030" type="#_x0000_t202" style="position:absolute;left:0;text-align:left;margin-left:227.15pt;margin-top:235.8pt;width:49.9pt;height:31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" stroked="f">
                <v:textbox>
                  <w:txbxContent>
                    <w:p w:rsidR="00066FF8" w:rsidRPr="008114F0" w:rsidRDefault="00066FF8" w:rsidP="00066FF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40"/>
                        </w:rPr>
                      </w:pPr>
                      <w:r w:rsidRPr="008114F0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40"/>
                          <w:cs/>
                        </w:rPr>
                        <w:t>ลับ</w:t>
                      </w:r>
                    </w:p>
                  </w:txbxContent>
                </v:textbox>
              </v:shape>
            </w:pict>
          </mc:Fallback>
        </mc:AlternateContent>
      </w:r>
      <w:r w:rsidR="00F96A2D" w:rsidRPr="00106A26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9611A6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ตรวจสอบเพื่อทราบข้อเท็จจริงของลูก</w:t>
      </w:r>
      <w:r w:rsidR="00F96A2D" w:rsidRPr="00106A26">
        <w:rPr>
          <w:rFonts w:ascii="TH SarabunPSK" w:hAnsi="TH SarabunPSK" w:cs="TH SarabunPSK" w:hint="cs"/>
          <w:b/>
          <w:bCs/>
          <w:sz w:val="32"/>
          <w:szCs w:val="32"/>
          <w:cs/>
        </w:rPr>
        <w:t>ค้า</w:t>
      </w:r>
      <w:r w:rsidR="000E69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0E69CC">
        <w:rPr>
          <w:rFonts w:ascii="TH SarabunPSK" w:hAnsi="TH SarabunPSK" w:cs="TH SarabunPSK"/>
          <w:b/>
          <w:bCs/>
          <w:sz w:val="32"/>
          <w:szCs w:val="32"/>
        </w:rPr>
        <w:t>CDD)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282"/>
        <w:gridCol w:w="1113"/>
        <w:gridCol w:w="1080"/>
        <w:gridCol w:w="2714"/>
      </w:tblGrid>
      <w:tr w:rsidR="00974996" w:rsidRPr="00585493" w:rsidTr="00443076">
        <w:trPr>
          <w:tblHeader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:rsidR="00974996" w:rsidRPr="00585493" w:rsidRDefault="00974996" w:rsidP="00066F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282" w:type="dxa"/>
            <w:shd w:val="clear" w:color="auto" w:fill="D9D9D9" w:themeFill="background1" w:themeFillShade="D9"/>
            <w:vAlign w:val="center"/>
          </w:tcPr>
          <w:p w:rsidR="00974996" w:rsidRPr="00585493" w:rsidRDefault="00974996" w:rsidP="00066F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113" w:type="dxa"/>
            <w:shd w:val="clear" w:color="auto" w:fill="D9D9D9" w:themeFill="background1" w:themeFillShade="D9"/>
            <w:vAlign w:val="bottom"/>
          </w:tcPr>
          <w:p w:rsidR="00974996" w:rsidRPr="00585493" w:rsidRDefault="00974996" w:rsidP="00066F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926D99">
              <w:rPr>
                <w:rFonts w:ascii="TH SarabunPSK" w:hAnsi="TH SarabunPSK" w:cs="TH SarabunPSK" w:hint="cs"/>
                <w:sz w:val="28"/>
                <w:cs/>
              </w:rPr>
              <w:t>(3 คะแนน)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974996" w:rsidRPr="00585493" w:rsidRDefault="00974996" w:rsidP="00066F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926D99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26D99">
              <w:rPr>
                <w:rFonts w:ascii="TH SarabunPSK" w:hAnsi="TH SarabunPSK" w:cs="TH SarabunPSK"/>
                <w:sz w:val="28"/>
              </w:rPr>
              <w:t>1</w:t>
            </w:r>
            <w:r w:rsidRPr="00926D99">
              <w:rPr>
                <w:rFonts w:ascii="TH SarabunPSK" w:hAnsi="TH SarabunPSK" w:cs="TH SarabunPSK" w:hint="cs"/>
                <w:sz w:val="28"/>
                <w:cs/>
              </w:rPr>
              <w:t xml:space="preserve"> คะแนน)</w:t>
            </w:r>
          </w:p>
        </w:tc>
        <w:tc>
          <w:tcPr>
            <w:tcW w:w="2714" w:type="dxa"/>
            <w:shd w:val="clear" w:color="auto" w:fill="D9D9D9" w:themeFill="background1" w:themeFillShade="D9"/>
            <w:vAlign w:val="center"/>
          </w:tcPr>
          <w:p w:rsidR="00974996" w:rsidRPr="00585493" w:rsidRDefault="00974996" w:rsidP="00066F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B048B" w:rsidRPr="00585493" w:rsidTr="005014FD">
        <w:trPr>
          <w:trHeight w:val="557"/>
        </w:trPr>
        <w:tc>
          <w:tcPr>
            <w:tcW w:w="540" w:type="dxa"/>
          </w:tcPr>
          <w:p w:rsidR="00EB048B" w:rsidRPr="00585493" w:rsidRDefault="00443076" w:rsidP="00007D15">
            <w:pPr>
              <w:spacing w:line="192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282" w:type="dxa"/>
          </w:tcPr>
          <w:p w:rsidR="00EB048B" w:rsidRPr="00585493" w:rsidRDefault="00EB048B" w:rsidP="00007D15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6D9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ลูกค้า/ผู้รับมอบอำนาจ</w:t>
            </w:r>
            <w:r w:rsidRPr="00926D99">
              <w:rPr>
                <w:rFonts w:ascii="TH SarabunPSK" w:hAnsi="TH SarabunPSK" w:cs="TH SarabunPSK"/>
                <w:spacing w:val="-4"/>
                <w:sz w:val="32"/>
                <w:szCs w:val="32"/>
              </w:rPr>
              <w:t>/</w:t>
            </w:r>
            <w:r w:rsidRPr="00926D99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ผู้รับผลประโยชน์ที่แท้จริง</w:t>
            </w:r>
            <w:r w:rsidRPr="000D11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46F8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เป็นบุคคลที่มีสถานภาพทางการเมือง</w:t>
            </w:r>
          </w:p>
        </w:tc>
        <w:tc>
          <w:tcPr>
            <w:tcW w:w="1113" w:type="dxa"/>
          </w:tcPr>
          <w:p w:rsidR="00EB048B" w:rsidRPr="001F5414" w:rsidRDefault="00EB048B" w:rsidP="00007D15">
            <w:pPr>
              <w:spacing w:line="192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</w:tcPr>
          <w:p w:rsidR="00EB048B" w:rsidRPr="00671D88" w:rsidRDefault="00EB048B" w:rsidP="00007D15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71D8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/</w:t>
            </w:r>
          </w:p>
        </w:tc>
        <w:tc>
          <w:tcPr>
            <w:tcW w:w="2714" w:type="dxa"/>
          </w:tcPr>
          <w:p w:rsidR="00EB048B" w:rsidRPr="00585493" w:rsidRDefault="00EB048B" w:rsidP="00007D15">
            <w:pPr>
              <w:spacing w:before="240"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ดำรงตำแหน่ง </w:t>
            </w:r>
            <w:r w:rsidRPr="002E579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2E5794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</w:tr>
      <w:tr w:rsidR="00EB048B" w:rsidRPr="00585493" w:rsidTr="005014FD">
        <w:tc>
          <w:tcPr>
            <w:tcW w:w="540" w:type="dxa"/>
          </w:tcPr>
          <w:p w:rsidR="00EB048B" w:rsidRPr="00585493" w:rsidRDefault="00443076" w:rsidP="00007D15">
            <w:pPr>
              <w:spacing w:line="192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282" w:type="dxa"/>
          </w:tcPr>
          <w:p w:rsidR="00EB048B" w:rsidRDefault="00EB048B" w:rsidP="00007D15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6D9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ลูกค้า/ผู้รับมอบอำนาจ</w:t>
            </w:r>
            <w:r w:rsidRPr="00926D99">
              <w:rPr>
                <w:rFonts w:ascii="TH SarabunPSK" w:hAnsi="TH SarabunPSK" w:cs="TH SarabunPSK"/>
                <w:spacing w:val="-4"/>
                <w:sz w:val="32"/>
                <w:szCs w:val="32"/>
              </w:rPr>
              <w:t>/</w:t>
            </w:r>
            <w:r w:rsidRPr="00926D99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ผู้รับผลประโยชน์ที่แท้จริง</w:t>
            </w:r>
            <w:r w:rsidRPr="000D11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931F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เป็นบุคคลที่มีความเสี่ยงสูง</w:t>
            </w:r>
            <w:r w:rsidRPr="003931F8">
              <w:rPr>
                <w:rFonts w:ascii="TH SarabunPSK" w:hAnsi="TH SarabunPSK" w:cs="TH SarabunPSK"/>
                <w:sz w:val="32"/>
                <w:szCs w:val="32"/>
                <w:cs/>
              </w:rPr>
              <w:t>ตรงกับรายชื่อที่สำนักงาน ปปง. 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ได้แก่</w:t>
            </w:r>
          </w:p>
          <w:p w:rsidR="00EB048B" w:rsidRPr="00926D99" w:rsidRDefault="00443076" w:rsidP="00007D15">
            <w:pPr>
              <w:spacing w:line="192" w:lineRule="auto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2</w:t>
            </w:r>
            <w:r w:rsidR="00EB048B" w:rsidRPr="00926D99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.1 </w:t>
            </w:r>
            <w:r w:rsidR="00EB048B" w:rsidRPr="00926D99">
              <w:rPr>
                <w:rFonts w:ascii="TH SarabunPSK" w:hAnsi="TH SarabunPSK" w:cs="TH SarabunPSK"/>
                <w:color w:val="000000" w:themeColor="text1"/>
                <w:spacing w:val="-16"/>
                <w:sz w:val="32"/>
                <w:szCs w:val="32"/>
                <w:cs/>
              </w:rPr>
              <w:t>เป็นบุคคลที่มีความเกี่ยวข้องกับ</w:t>
            </w:r>
            <w:r w:rsidR="00EB048B" w:rsidRPr="00926D99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บุคคลที่ถูกกำหนด</w:t>
            </w:r>
          </w:p>
          <w:p w:rsidR="00EB048B" w:rsidRPr="00585493" w:rsidRDefault="00443076" w:rsidP="00007D15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2</w:t>
            </w:r>
            <w:r w:rsidR="00EB048B" w:rsidRPr="00AA6C2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.2 </w:t>
            </w:r>
            <w:r w:rsidR="00EB048B" w:rsidRPr="00AA6C2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เป็นบุคคลที่ถูกยับยั้งการทำธุรกรรม หรืออายัด</w:t>
            </w:r>
            <w:r w:rsidR="00EB048B" w:rsidRPr="00AA6C2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ทรัพย์สิน หรือเป็นผู้ที่ศาลมีคำสั่งให้ทรัพย์สินตกเป็น</w:t>
            </w:r>
            <w:r w:rsidR="00EB048B" w:rsidRPr="00BB0431">
              <w:rPr>
                <w:rFonts w:ascii="TH SarabunPSK" w:hAnsi="TH SarabunPSK" w:cs="TH SarabunPSK"/>
                <w:sz w:val="32"/>
                <w:szCs w:val="32"/>
                <w:cs/>
              </w:rPr>
              <w:t>ของแผ่นดินตามกฎหมายป้องกันและปราบปราม</w:t>
            </w:r>
            <w:r w:rsidR="00EB048B" w:rsidRPr="00AA6C2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การฟอกเงิน และกฎหมายอื่นที่เกี่ยวข้องกับความผิด</w:t>
            </w:r>
            <w:r w:rsidR="00EB048B" w:rsidRPr="00AA6C22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มูลฐานตามกฎหมายป้องกันและปราบปรามการฟอกเงิน</w:t>
            </w:r>
          </w:p>
        </w:tc>
        <w:tc>
          <w:tcPr>
            <w:tcW w:w="1113" w:type="dxa"/>
          </w:tcPr>
          <w:p w:rsidR="00EB048B" w:rsidRPr="001F5414" w:rsidRDefault="00EB048B" w:rsidP="00007D15">
            <w:pPr>
              <w:spacing w:line="192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</w:tcPr>
          <w:p w:rsidR="00EB048B" w:rsidRPr="00671D88" w:rsidRDefault="00EB048B" w:rsidP="00007D15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71D8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/</w:t>
            </w:r>
          </w:p>
        </w:tc>
        <w:tc>
          <w:tcPr>
            <w:tcW w:w="2714" w:type="dxa"/>
          </w:tcPr>
          <w:p w:rsidR="00EB048B" w:rsidRPr="00ED3CF5" w:rsidRDefault="00EB048B" w:rsidP="00066FF8">
            <w:pPr>
              <w:spacing w:line="228" w:lineRule="auto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2E5794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sym w:font="Wingdings 2" w:char="F0A3"/>
            </w:r>
            <w:r w:rsidRPr="002E5794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 xml:space="preserve"> </w:t>
            </w:r>
            <w:r w:rsidRPr="002E5794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แนบ</w:t>
            </w:r>
            <w:r w:rsidRPr="002E579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หลักฐาน</w:t>
            </w:r>
            <w:r w:rsidRPr="002E579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การ</w:t>
            </w:r>
            <w:r w:rsidRPr="002E579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ตรวจสอบ</w:t>
            </w:r>
            <w:r w:rsidRPr="00733E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ได้แก่ หน้าจอแสดงผลการตรวจสอบผ่านระบบ </w:t>
            </w:r>
            <w:r w:rsidRPr="00733E61">
              <w:rPr>
                <w:rFonts w:ascii="TH SarabunPSK" w:hAnsi="TH SarabunPSK" w:cs="TH SarabunPSK"/>
                <w:sz w:val="32"/>
                <w:szCs w:val="32"/>
              </w:rPr>
              <w:t>APS</w:t>
            </w:r>
          </w:p>
        </w:tc>
      </w:tr>
      <w:tr w:rsidR="00EB048B" w:rsidRPr="00585493" w:rsidTr="005014FD">
        <w:tc>
          <w:tcPr>
            <w:tcW w:w="540" w:type="dxa"/>
          </w:tcPr>
          <w:p w:rsidR="00EB048B" w:rsidRDefault="00443076" w:rsidP="00007D15">
            <w:pPr>
              <w:spacing w:line="192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282" w:type="dxa"/>
          </w:tcPr>
          <w:p w:rsidR="00EB048B" w:rsidRPr="00926D99" w:rsidRDefault="00EB048B" w:rsidP="00007D15">
            <w:pPr>
              <w:spacing w:line="192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26D9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ลูกค้า/ผู้รับมอบอำนาจ</w:t>
            </w:r>
            <w:r w:rsidRPr="00926D99">
              <w:rPr>
                <w:rFonts w:ascii="TH SarabunPSK" w:hAnsi="TH SarabunPSK" w:cs="TH SarabunPSK"/>
                <w:spacing w:val="-4"/>
                <w:sz w:val="32"/>
                <w:szCs w:val="32"/>
              </w:rPr>
              <w:t>/</w:t>
            </w:r>
            <w:r w:rsidRPr="00926D99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ผู้รับผลประโยชน์ที่แท้จริง</w:t>
            </w:r>
            <w:r w:rsidRPr="00D21932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ประกอบธุรกิจที่มีการรับเงินสดเป็นจำนวนมาก</w:t>
            </w:r>
          </w:p>
        </w:tc>
        <w:tc>
          <w:tcPr>
            <w:tcW w:w="1113" w:type="dxa"/>
          </w:tcPr>
          <w:p w:rsidR="00EB048B" w:rsidRPr="001F5414" w:rsidRDefault="00EB048B" w:rsidP="00007D15">
            <w:pPr>
              <w:spacing w:line="192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</w:tcPr>
          <w:p w:rsidR="00EB048B" w:rsidRDefault="00EB048B" w:rsidP="00007D15">
            <w:pPr>
              <w:spacing w:line="192" w:lineRule="auto"/>
              <w:jc w:val="center"/>
            </w:pPr>
            <w:r w:rsidRPr="002C736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/</w:t>
            </w:r>
          </w:p>
        </w:tc>
        <w:tc>
          <w:tcPr>
            <w:tcW w:w="2714" w:type="dxa"/>
          </w:tcPr>
          <w:p w:rsidR="00EB048B" w:rsidRPr="00585493" w:rsidRDefault="00EB048B" w:rsidP="00007D15">
            <w:pPr>
              <w:spacing w:line="192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B048B" w:rsidRPr="00585493" w:rsidTr="005014FD">
        <w:tc>
          <w:tcPr>
            <w:tcW w:w="540" w:type="dxa"/>
          </w:tcPr>
          <w:p w:rsidR="00EB048B" w:rsidRDefault="00443076" w:rsidP="00007D15">
            <w:pPr>
              <w:spacing w:line="192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282" w:type="dxa"/>
          </w:tcPr>
          <w:p w:rsidR="00EB048B" w:rsidRPr="00926D99" w:rsidRDefault="00EB048B" w:rsidP="00007D15">
            <w:pPr>
              <w:spacing w:line="192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26D9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ลูกค้า/ผู้รับมอบอำนาจ</w:t>
            </w:r>
            <w:r w:rsidRPr="00926D99">
              <w:rPr>
                <w:rFonts w:ascii="TH SarabunPSK" w:hAnsi="TH SarabunPSK" w:cs="TH SarabunPSK"/>
                <w:spacing w:val="-4"/>
                <w:sz w:val="32"/>
                <w:szCs w:val="32"/>
              </w:rPr>
              <w:t>/</w:t>
            </w:r>
            <w:r w:rsidRPr="00926D99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ผู้รับผลประโยชน์ที่แท้จริง</w:t>
            </w:r>
            <w:r w:rsidRPr="00C37C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ได้มาซึ่งเงินสด </w:t>
            </w:r>
            <w:r w:rsidRPr="00C37C74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ประกอบธุรกิจที่มีการซื้อ ขาย หรือแลกเปลี่ยนสินค้าที่มีราคาสูง</w:t>
            </w:r>
            <w:r w:rsidRPr="00D21932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u w:val="single"/>
                <w:cs/>
              </w:rPr>
              <w:t xml:space="preserve"> โดยไม่มีแหล่งที่มาของเงินสดหรือสินค้าอย่างชัดเจน</w:t>
            </w:r>
          </w:p>
        </w:tc>
        <w:tc>
          <w:tcPr>
            <w:tcW w:w="1113" w:type="dxa"/>
          </w:tcPr>
          <w:p w:rsidR="00EB048B" w:rsidRPr="001F5414" w:rsidRDefault="00EB048B" w:rsidP="00007D15">
            <w:pPr>
              <w:spacing w:line="192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</w:tcPr>
          <w:p w:rsidR="00EB048B" w:rsidRDefault="00EB048B" w:rsidP="00007D15">
            <w:pPr>
              <w:spacing w:line="192" w:lineRule="auto"/>
              <w:jc w:val="center"/>
            </w:pPr>
            <w:r w:rsidRPr="002C736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/</w:t>
            </w:r>
          </w:p>
        </w:tc>
        <w:tc>
          <w:tcPr>
            <w:tcW w:w="2714" w:type="dxa"/>
          </w:tcPr>
          <w:p w:rsidR="00EB048B" w:rsidRPr="00585493" w:rsidRDefault="00EB048B" w:rsidP="00007D15">
            <w:pPr>
              <w:spacing w:line="192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B048B" w:rsidRPr="00585493" w:rsidTr="005014FD">
        <w:tc>
          <w:tcPr>
            <w:tcW w:w="540" w:type="dxa"/>
          </w:tcPr>
          <w:p w:rsidR="00EB048B" w:rsidRDefault="00443076" w:rsidP="00007D15">
            <w:pPr>
              <w:spacing w:line="192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282" w:type="dxa"/>
          </w:tcPr>
          <w:p w:rsidR="00EB048B" w:rsidRPr="00926D99" w:rsidRDefault="00EB048B" w:rsidP="00007D15">
            <w:pPr>
              <w:spacing w:line="192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26D9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ลูกค้า/ผู้รับมอบอำนาจ</w:t>
            </w:r>
            <w:r w:rsidRPr="00926D99">
              <w:rPr>
                <w:rFonts w:ascii="TH SarabunPSK" w:hAnsi="TH SarabunPSK" w:cs="TH SarabunPSK"/>
                <w:spacing w:val="-4"/>
                <w:sz w:val="32"/>
                <w:szCs w:val="32"/>
              </w:rPr>
              <w:t>/</w:t>
            </w:r>
            <w:r w:rsidRPr="00926D99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ผู้รับผลประโยชน์ที่แท้จริง</w:t>
            </w:r>
            <w:r w:rsidRPr="005F364F">
              <w:rPr>
                <w:rFonts w:ascii="TH SarabunPSK" w:eastAsia="Calibri" w:hAnsi="TH SarabunPSK" w:cs="TH SarabunPSK"/>
                <w:spacing w:val="-8"/>
                <w:sz w:val="32"/>
                <w:szCs w:val="32"/>
                <w:u w:val="single"/>
                <w:cs/>
              </w:rPr>
              <w:t>มิได้ประกอบธุรกิจ</w:t>
            </w:r>
            <w:r w:rsidRPr="005F364F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</w:rPr>
              <w:t>แต่ดำเนินกิจกรรมเป็นผลให้ได้มา</w:t>
            </w:r>
            <w:r w:rsidRPr="005F364F">
              <w:rPr>
                <w:rFonts w:ascii="TH SarabunPSK" w:eastAsia="Calibri" w:hAnsi="TH SarabunPSK" w:cs="TH SarabunPSK"/>
                <w:spacing w:val="-16"/>
                <w:sz w:val="32"/>
                <w:szCs w:val="32"/>
                <w:cs/>
              </w:rPr>
              <w:t>ซึ่งเงินสดหรือทรัพย์สินโดยไม่มีแหล่งที่มาอย่างชัดเจน</w:t>
            </w:r>
          </w:p>
        </w:tc>
        <w:tc>
          <w:tcPr>
            <w:tcW w:w="1113" w:type="dxa"/>
          </w:tcPr>
          <w:p w:rsidR="00EB048B" w:rsidRPr="001F5414" w:rsidRDefault="00EB048B" w:rsidP="00007D15">
            <w:pPr>
              <w:spacing w:line="192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</w:tcPr>
          <w:p w:rsidR="00EB048B" w:rsidRDefault="00EB048B" w:rsidP="00007D15">
            <w:pPr>
              <w:spacing w:line="192" w:lineRule="auto"/>
              <w:jc w:val="center"/>
            </w:pPr>
            <w:r w:rsidRPr="002C736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/</w:t>
            </w:r>
          </w:p>
        </w:tc>
        <w:tc>
          <w:tcPr>
            <w:tcW w:w="2714" w:type="dxa"/>
          </w:tcPr>
          <w:p w:rsidR="00EB048B" w:rsidRPr="00585493" w:rsidRDefault="00EB048B" w:rsidP="00007D15">
            <w:pPr>
              <w:spacing w:line="192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B048B" w:rsidRPr="00585493" w:rsidTr="005014FD">
        <w:tc>
          <w:tcPr>
            <w:tcW w:w="540" w:type="dxa"/>
          </w:tcPr>
          <w:p w:rsidR="00EB048B" w:rsidRPr="00585493" w:rsidRDefault="00443076" w:rsidP="00007D15">
            <w:pPr>
              <w:spacing w:line="192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282" w:type="dxa"/>
          </w:tcPr>
          <w:p w:rsidR="00EB048B" w:rsidRPr="00585493" w:rsidRDefault="00EB048B" w:rsidP="00007D15">
            <w:pPr>
              <w:spacing w:line="192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6D9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ลูกค้า/ผู้รับมอบอำนาจ</w:t>
            </w:r>
            <w:r w:rsidRPr="00926D99">
              <w:rPr>
                <w:rFonts w:ascii="TH SarabunPSK" w:hAnsi="TH SarabunPSK" w:cs="TH SarabunPSK"/>
                <w:spacing w:val="-4"/>
                <w:sz w:val="32"/>
                <w:szCs w:val="32"/>
              </w:rPr>
              <w:t>/</w:t>
            </w:r>
            <w:r w:rsidRPr="00926D99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ผู้รับผลประโยชน์ที่แท้จริง</w:t>
            </w:r>
            <w:r w:rsidRPr="000D11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037D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มีถิ่นที่อยู่ไม่ว่าชั่วคราวหรือถาวร หรือมีแหล่งที่มาของรายได้ หรือทำธุรกรรมใน</w:t>
            </w:r>
            <w:r w:rsidRPr="005037D1">
              <w:rPr>
                <w:rFonts w:ascii="TH SarabunPSK" w:hAnsi="TH SarabunPSK" w:cs="TH SarabunPSK"/>
                <w:spacing w:val="-8"/>
                <w:sz w:val="32"/>
                <w:szCs w:val="32"/>
                <w:u w:val="single"/>
                <w:cs/>
              </w:rPr>
              <w:t>พื้นที่หรือประเทศที่มี</w:t>
            </w:r>
            <w:r w:rsidRPr="005037D1">
              <w:rPr>
                <w:rFonts w:ascii="TH SarabunPSK" w:hAnsi="TH SarabunPSK" w:cs="TH SarabunPSK"/>
                <w:spacing w:val="-12"/>
                <w:sz w:val="32"/>
                <w:szCs w:val="32"/>
                <w:u w:val="single"/>
                <w:cs/>
              </w:rPr>
              <w:t>ความเสี่ยงสูง</w:t>
            </w:r>
            <w:r w:rsidRPr="005037D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ตามที่ได้รับการประเมินหรือกำหนดจากองค์การระหว่างประเทศ หรือองค์กรระหว่างประเทศ</w:t>
            </w:r>
            <w:r w:rsidRPr="005037D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เช่น คณะทำงานเฉพาะกิจเพื่อดำเนินมาตรการทาง</w:t>
            </w:r>
            <w:r w:rsidRPr="005037D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การเงินเกี่ยวกับการฟอกเงิน (</w:t>
            </w:r>
            <w:r w:rsidRPr="005037D1">
              <w:rPr>
                <w:rFonts w:ascii="TH SarabunPSK" w:hAnsi="TH SarabunPSK" w:cs="TH SarabunPSK"/>
                <w:spacing w:val="-10"/>
                <w:sz w:val="32"/>
                <w:szCs w:val="32"/>
              </w:rPr>
              <w:t>Financial Action Task</w:t>
            </w:r>
            <w:r w:rsidRPr="005037D1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5037D1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Force: FATF) </w:t>
            </w:r>
            <w:r w:rsidRPr="005037D1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และตามประกาศสำนักงาน ปปง. กำหนด</w:t>
            </w:r>
          </w:p>
        </w:tc>
        <w:tc>
          <w:tcPr>
            <w:tcW w:w="1113" w:type="dxa"/>
          </w:tcPr>
          <w:p w:rsidR="00EB048B" w:rsidRPr="001F5414" w:rsidRDefault="00EB048B" w:rsidP="00007D15">
            <w:pPr>
              <w:spacing w:line="192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</w:tcPr>
          <w:p w:rsidR="00EB048B" w:rsidRPr="00671D88" w:rsidRDefault="00EB048B" w:rsidP="00007D15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71D8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/</w:t>
            </w:r>
          </w:p>
        </w:tc>
        <w:tc>
          <w:tcPr>
            <w:tcW w:w="2714" w:type="dxa"/>
          </w:tcPr>
          <w:p w:rsidR="00EB048B" w:rsidRPr="00585493" w:rsidRDefault="00EB048B" w:rsidP="00066FF8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6FF8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พื้นที่/ที่ตั้ง </w:t>
            </w:r>
            <w:r w:rsidRPr="00066FF8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br/>
            </w:r>
            <w:r w:rsidRPr="00066FF8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......อ. เมือง จ. อยุธยา.........</w:t>
            </w:r>
          </w:p>
        </w:tc>
      </w:tr>
      <w:tr w:rsidR="00EB048B" w:rsidRPr="00585493" w:rsidTr="005014FD">
        <w:tc>
          <w:tcPr>
            <w:tcW w:w="540" w:type="dxa"/>
          </w:tcPr>
          <w:p w:rsidR="00EB048B" w:rsidRDefault="00443076" w:rsidP="00007D15">
            <w:pPr>
              <w:spacing w:line="192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282" w:type="dxa"/>
          </w:tcPr>
          <w:p w:rsidR="00EB048B" w:rsidRPr="00926D99" w:rsidRDefault="00EB048B" w:rsidP="00007D15">
            <w:pPr>
              <w:spacing w:line="192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26D9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ลูกค้า/ผู้รับมอบอำนาจ</w:t>
            </w:r>
            <w:r w:rsidRPr="00926D99">
              <w:rPr>
                <w:rFonts w:ascii="TH SarabunPSK" w:hAnsi="TH SarabunPSK" w:cs="TH SarabunPSK"/>
                <w:spacing w:val="-4"/>
                <w:sz w:val="32"/>
                <w:szCs w:val="32"/>
              </w:rPr>
              <w:t>/</w:t>
            </w:r>
            <w:r w:rsidRPr="00926D99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ผู้รับผลประโยชน์ที่แท้จริง</w:t>
            </w:r>
            <w:r w:rsidRPr="000D11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2193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ไม่มีถิ่นที่อยู่ในประเทศ</w:t>
            </w:r>
          </w:p>
        </w:tc>
        <w:tc>
          <w:tcPr>
            <w:tcW w:w="1113" w:type="dxa"/>
          </w:tcPr>
          <w:p w:rsidR="00EB048B" w:rsidRPr="001F5414" w:rsidRDefault="00EB048B" w:rsidP="00007D15">
            <w:pPr>
              <w:spacing w:line="192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</w:tcPr>
          <w:p w:rsidR="00EB048B" w:rsidRPr="00671D88" w:rsidRDefault="00EB048B" w:rsidP="00007D15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71D8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/</w:t>
            </w:r>
          </w:p>
        </w:tc>
        <w:tc>
          <w:tcPr>
            <w:tcW w:w="2714" w:type="dxa"/>
          </w:tcPr>
          <w:p w:rsidR="00EB048B" w:rsidRDefault="00EB048B" w:rsidP="00007D15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B048B" w:rsidRPr="00585493" w:rsidTr="005014FD">
        <w:trPr>
          <w:trHeight w:val="70"/>
        </w:trPr>
        <w:tc>
          <w:tcPr>
            <w:tcW w:w="540" w:type="dxa"/>
          </w:tcPr>
          <w:p w:rsidR="00EB048B" w:rsidRPr="00585493" w:rsidRDefault="00443076" w:rsidP="00007D15">
            <w:pPr>
              <w:spacing w:line="192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282" w:type="dxa"/>
          </w:tcPr>
          <w:p w:rsidR="00EB048B" w:rsidRPr="00585493" w:rsidRDefault="00EB048B" w:rsidP="00007D15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6D9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ลูกค้า/ผู้รับมอบอำนาจ</w:t>
            </w:r>
            <w:r w:rsidRPr="00926D99">
              <w:rPr>
                <w:rFonts w:ascii="TH SarabunPSK" w:hAnsi="TH SarabunPSK" w:cs="TH SarabunPSK"/>
                <w:spacing w:val="-4"/>
                <w:sz w:val="32"/>
                <w:szCs w:val="32"/>
              </w:rPr>
              <w:t>/</w:t>
            </w:r>
            <w:r w:rsidRPr="00926D99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ผู้รับผลประโยชน์ที่แท้จริง</w:t>
            </w:r>
            <w:r w:rsidRPr="000D11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5012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เกี่ยวข้องกับการกระทำความผิดมูลฐาน</w:t>
            </w:r>
          </w:p>
        </w:tc>
        <w:tc>
          <w:tcPr>
            <w:tcW w:w="1113" w:type="dxa"/>
          </w:tcPr>
          <w:p w:rsidR="00EB048B" w:rsidRPr="001F5414" w:rsidRDefault="00EB048B" w:rsidP="00007D15">
            <w:pPr>
              <w:spacing w:line="192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</w:tcPr>
          <w:p w:rsidR="00EB048B" w:rsidRPr="00671D88" w:rsidRDefault="00EB048B" w:rsidP="00007D15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71D8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/</w:t>
            </w:r>
          </w:p>
        </w:tc>
        <w:tc>
          <w:tcPr>
            <w:tcW w:w="2714" w:type="dxa"/>
          </w:tcPr>
          <w:p w:rsidR="00EB048B" w:rsidRPr="00585493" w:rsidRDefault="00EB048B" w:rsidP="00007D15">
            <w:pPr>
              <w:spacing w:before="240"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1F97">
              <w:rPr>
                <w:rFonts w:ascii="TH SarabunPSK" w:hAnsi="TH SarabunPSK" w:cs="TH SarabunPSK"/>
                <w:sz w:val="32"/>
                <w:szCs w:val="32"/>
                <w:cs/>
              </w:rPr>
              <w:t>ความผิดฐาน</w:t>
            </w:r>
            <w:r w:rsidRPr="00151F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>……………………..</w:t>
            </w:r>
          </w:p>
        </w:tc>
      </w:tr>
      <w:tr w:rsidR="00EB048B" w:rsidRPr="00585493" w:rsidTr="005014FD">
        <w:trPr>
          <w:trHeight w:val="377"/>
        </w:trPr>
        <w:tc>
          <w:tcPr>
            <w:tcW w:w="540" w:type="dxa"/>
          </w:tcPr>
          <w:p w:rsidR="00EB048B" w:rsidRDefault="00443076" w:rsidP="00007D15">
            <w:pPr>
              <w:spacing w:line="192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282" w:type="dxa"/>
          </w:tcPr>
          <w:p w:rsidR="00EB048B" w:rsidRPr="00926D99" w:rsidRDefault="00EB048B" w:rsidP="00007D15">
            <w:pPr>
              <w:spacing w:line="192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35012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ความสัมพันธ์ทางธุรกิจหรือ</w:t>
            </w:r>
            <w:r w:rsidRPr="00633435"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  <w:cs/>
              </w:rPr>
              <w:t>การทำธุรกรรมเป็น</w:t>
            </w:r>
            <w:r w:rsidRPr="00633435"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  <w:cs/>
              </w:rPr>
              <w:br/>
              <w:t>ครั้งคราวดำเนินไปอย่างผิดปกติ</w:t>
            </w:r>
          </w:p>
        </w:tc>
        <w:tc>
          <w:tcPr>
            <w:tcW w:w="1113" w:type="dxa"/>
          </w:tcPr>
          <w:p w:rsidR="00EB048B" w:rsidRPr="001F5414" w:rsidRDefault="00EB048B" w:rsidP="00007D15">
            <w:pPr>
              <w:spacing w:line="192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</w:tcPr>
          <w:p w:rsidR="00EB048B" w:rsidRPr="00671D88" w:rsidRDefault="00EB048B" w:rsidP="00007D15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71D8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/</w:t>
            </w:r>
          </w:p>
        </w:tc>
        <w:tc>
          <w:tcPr>
            <w:tcW w:w="2714" w:type="dxa"/>
          </w:tcPr>
          <w:p w:rsidR="00EB048B" w:rsidRPr="00151F97" w:rsidRDefault="00EB048B" w:rsidP="00007D15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74996" w:rsidRPr="00585493" w:rsidTr="005014FD">
        <w:tc>
          <w:tcPr>
            <w:tcW w:w="540" w:type="dxa"/>
          </w:tcPr>
          <w:p w:rsidR="00974996" w:rsidRDefault="00942E8C" w:rsidP="00007D15">
            <w:pPr>
              <w:spacing w:line="192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4307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4282" w:type="dxa"/>
          </w:tcPr>
          <w:p w:rsidR="00974996" w:rsidRPr="00926D99" w:rsidRDefault="00974996" w:rsidP="00007D15">
            <w:pPr>
              <w:spacing w:line="192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4E69E1">
              <w:rPr>
                <w:rFonts w:ascii="TH SarabunPSK" w:eastAsia="Calibri" w:hAnsi="TH SarabunPSK" w:cs="TH SarabunPSK"/>
                <w:i/>
                <w:iCs/>
                <w:spacing w:val="-2"/>
                <w:sz w:val="32"/>
                <w:szCs w:val="32"/>
                <w:cs/>
              </w:rPr>
              <w:t>โครงสร้างการถือหุ้น</w:t>
            </w:r>
            <w:r w:rsidRPr="00F60348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ของบริษัทมีความผิดปกติหรือมีความซับซ้อนเกินกว่าการดำเนินธุรกิจตามปกติ</w:t>
            </w:r>
            <w:r w:rsidRPr="00F603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13" w:type="dxa"/>
          </w:tcPr>
          <w:p w:rsidR="00974996" w:rsidRPr="001F5414" w:rsidRDefault="00974996" w:rsidP="00007D15">
            <w:pPr>
              <w:spacing w:line="192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</w:tcPr>
          <w:p w:rsidR="00974996" w:rsidRPr="00671D88" w:rsidRDefault="00F63454" w:rsidP="00007D15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71D8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/</w:t>
            </w:r>
          </w:p>
        </w:tc>
        <w:tc>
          <w:tcPr>
            <w:tcW w:w="2714" w:type="dxa"/>
          </w:tcPr>
          <w:p w:rsidR="00974996" w:rsidRDefault="00974996" w:rsidP="00007D15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74996" w:rsidRPr="00585493" w:rsidTr="005014FD">
        <w:tc>
          <w:tcPr>
            <w:tcW w:w="540" w:type="dxa"/>
          </w:tcPr>
          <w:p w:rsidR="00974996" w:rsidRDefault="00942E8C" w:rsidP="00007D15">
            <w:pPr>
              <w:spacing w:line="192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4307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282" w:type="dxa"/>
          </w:tcPr>
          <w:p w:rsidR="00974996" w:rsidRPr="006F4B97" w:rsidRDefault="00974996" w:rsidP="00007D15">
            <w:pPr>
              <w:spacing w:line="192" w:lineRule="auto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  <w:r w:rsidRPr="006F4B97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เป็นนิติบุคคลประเภทบริษัทจำกัดที่มีการออกใบหุ้นชนิดออกให้แก่ผู้ถือ</w:t>
            </w:r>
          </w:p>
        </w:tc>
        <w:tc>
          <w:tcPr>
            <w:tcW w:w="1113" w:type="dxa"/>
          </w:tcPr>
          <w:p w:rsidR="00974996" w:rsidRPr="001F5414" w:rsidRDefault="00974996" w:rsidP="00007D15">
            <w:pPr>
              <w:spacing w:line="192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</w:tcPr>
          <w:p w:rsidR="00974996" w:rsidRPr="00671D88" w:rsidRDefault="00F63454" w:rsidP="00007D15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71D8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/</w:t>
            </w:r>
          </w:p>
        </w:tc>
        <w:tc>
          <w:tcPr>
            <w:tcW w:w="2714" w:type="dxa"/>
          </w:tcPr>
          <w:p w:rsidR="00974996" w:rsidRDefault="00974996" w:rsidP="00007D15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74996" w:rsidRPr="00585493" w:rsidTr="005014FD">
        <w:tc>
          <w:tcPr>
            <w:tcW w:w="540" w:type="dxa"/>
          </w:tcPr>
          <w:p w:rsidR="00974996" w:rsidRDefault="00974996" w:rsidP="00007D15">
            <w:pPr>
              <w:spacing w:line="192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4307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282" w:type="dxa"/>
          </w:tcPr>
          <w:p w:rsidR="00974996" w:rsidRPr="006F4B97" w:rsidRDefault="00974996" w:rsidP="00007D15">
            <w:pPr>
              <w:spacing w:line="192" w:lineRule="auto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  <w:r w:rsidRPr="006F4B97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เป็นนิติบุคคลที่มีตัวแทนอำพรางเป็นหุ้นส่วนหรือผู้ถือหุ้น (</w:t>
            </w:r>
            <w:r w:rsidRPr="006F4B97"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  <w:t>Nominees Shareholders)</w:t>
            </w:r>
          </w:p>
        </w:tc>
        <w:tc>
          <w:tcPr>
            <w:tcW w:w="1113" w:type="dxa"/>
          </w:tcPr>
          <w:p w:rsidR="00974996" w:rsidRPr="001F5414" w:rsidRDefault="00974996" w:rsidP="00007D15">
            <w:pPr>
              <w:spacing w:line="192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</w:tcPr>
          <w:p w:rsidR="00974996" w:rsidRPr="00671D88" w:rsidRDefault="00F63454" w:rsidP="00007D15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71D8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/</w:t>
            </w:r>
          </w:p>
        </w:tc>
        <w:tc>
          <w:tcPr>
            <w:tcW w:w="2714" w:type="dxa"/>
          </w:tcPr>
          <w:p w:rsidR="00974996" w:rsidRDefault="00974996" w:rsidP="00007D15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74996" w:rsidRPr="00585493" w:rsidTr="005014FD">
        <w:trPr>
          <w:trHeight w:val="197"/>
        </w:trPr>
        <w:tc>
          <w:tcPr>
            <w:tcW w:w="4822" w:type="dxa"/>
            <w:gridSpan w:val="2"/>
            <w:shd w:val="clear" w:color="auto" w:fill="D9D9D9" w:themeFill="background1" w:themeFillShade="D9"/>
          </w:tcPr>
          <w:p w:rsidR="00974996" w:rsidRPr="00107C2D" w:rsidRDefault="00974996" w:rsidP="00066FF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7C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ผลรวม</w:t>
            </w:r>
          </w:p>
        </w:tc>
        <w:tc>
          <w:tcPr>
            <w:tcW w:w="2193" w:type="dxa"/>
            <w:gridSpan w:val="2"/>
            <w:shd w:val="clear" w:color="auto" w:fill="D9D9D9" w:themeFill="background1" w:themeFillShade="D9"/>
          </w:tcPr>
          <w:p w:rsidR="00974996" w:rsidRPr="00107C2D" w:rsidRDefault="00F63454" w:rsidP="00066FF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</w:t>
            </w:r>
            <w:r w:rsidR="00443076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2714" w:type="dxa"/>
            <w:shd w:val="clear" w:color="auto" w:fill="D9D9D9" w:themeFill="background1" w:themeFillShade="D9"/>
            <w:vAlign w:val="bottom"/>
          </w:tcPr>
          <w:p w:rsidR="00974996" w:rsidRPr="00107C2D" w:rsidRDefault="00974996" w:rsidP="00066F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C4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เสี่ยงต่ำ</w:t>
            </w:r>
          </w:p>
        </w:tc>
      </w:tr>
    </w:tbl>
    <w:p w:rsidR="00E513C1" w:rsidRDefault="00066FF8" w:rsidP="00B353AB">
      <w:pPr>
        <w:tabs>
          <w:tab w:val="left" w:pos="810"/>
        </w:tabs>
        <w:spacing w:after="0" w:line="216" w:lineRule="auto"/>
        <w:rPr>
          <w:rFonts w:ascii="TH SarabunPSK" w:hAnsi="TH SarabunPSK" w:cs="TH SarabunPSK"/>
          <w:sz w:val="28"/>
        </w:rPr>
      </w:pPr>
      <w:r w:rsidRPr="00C52E5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D8A2BE1" wp14:editId="38C24D0D">
                <wp:simplePos x="0" y="0"/>
                <wp:positionH relativeFrom="column">
                  <wp:posOffset>2860040</wp:posOffset>
                </wp:positionH>
                <wp:positionV relativeFrom="paragraph">
                  <wp:posOffset>-7923745</wp:posOffset>
                </wp:positionV>
                <wp:extent cx="633730" cy="4000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FF8" w:rsidRPr="008114F0" w:rsidRDefault="00066FF8" w:rsidP="00066F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8114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  <w:t>ลับ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A2BE1" id="_x0000_s1031" type="#_x0000_t202" style="position:absolute;margin-left:225.2pt;margin-top:-623.9pt;width:49.9pt;height:31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" stroked="f">
                <v:textbox>
                  <w:txbxContent>
                    <w:p w:rsidR="00066FF8" w:rsidRPr="008114F0" w:rsidRDefault="00066FF8" w:rsidP="00066FF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40"/>
                        </w:rPr>
                      </w:pPr>
                      <w:r w:rsidRPr="008114F0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40"/>
                          <w:cs/>
                        </w:rPr>
                        <w:t>ลับ</w:t>
                      </w:r>
                    </w:p>
                  </w:txbxContent>
                </v:textbox>
              </v:shape>
            </w:pict>
          </mc:Fallback>
        </mc:AlternateContent>
      </w:r>
      <w:r w:rsidR="00007D15" w:rsidRPr="00C52E5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93E3985" wp14:editId="53317E0E">
                <wp:simplePos x="0" y="0"/>
                <wp:positionH relativeFrom="column">
                  <wp:posOffset>3049893</wp:posOffset>
                </wp:positionH>
                <wp:positionV relativeFrom="paragraph">
                  <wp:posOffset>-8616447</wp:posOffset>
                </wp:positionV>
                <wp:extent cx="633730" cy="4000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D15" w:rsidRPr="008114F0" w:rsidRDefault="00007D15" w:rsidP="00007D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8114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  <w:t>ลับ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E3985" id="_x0000_s1032" type="#_x0000_t202" style="position:absolute;margin-left:240.15pt;margin-top:-678.45pt;width:49.9pt;height:31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" stroked="f">
                <v:textbox>
                  <w:txbxContent>
                    <w:p w:rsidR="00007D15" w:rsidRPr="008114F0" w:rsidRDefault="00007D15" w:rsidP="00007D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40"/>
                        </w:rPr>
                      </w:pPr>
                      <w:r w:rsidRPr="008114F0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40"/>
                          <w:cs/>
                        </w:rPr>
                        <w:t>ลับ</w:t>
                      </w:r>
                    </w:p>
                  </w:txbxContent>
                </v:textbox>
              </v:shape>
            </w:pict>
          </mc:Fallback>
        </mc:AlternateContent>
      </w:r>
      <w:r w:rsidR="00E513C1">
        <w:rPr>
          <w:rFonts w:ascii="TH SarabunPSK" w:hAnsi="TH SarabunPSK" w:cs="TH SarabunPSK" w:hint="cs"/>
          <w:sz w:val="28"/>
          <w:cs/>
        </w:rPr>
        <w:t>หมายเหตุ</w:t>
      </w:r>
      <w:r w:rsidR="00E513C1">
        <w:rPr>
          <w:rFonts w:ascii="TH SarabunPSK" w:hAnsi="TH SarabunPSK" w:cs="TH SarabunPSK"/>
          <w:sz w:val="28"/>
        </w:rPr>
        <w:t>:</w:t>
      </w:r>
      <w:r w:rsidR="00E513C1">
        <w:rPr>
          <w:rFonts w:ascii="TH SarabunPSK" w:hAnsi="TH SarabunPSK" w:cs="TH SarabunPSK"/>
          <w:sz w:val="28"/>
          <w:cs/>
        </w:rPr>
        <w:tab/>
      </w:r>
      <w:r w:rsidR="00E513C1">
        <w:rPr>
          <w:rFonts w:ascii="TH SarabunPSK" w:hAnsi="TH SarabunPSK" w:cs="TH SarabunPSK" w:hint="cs"/>
          <w:sz w:val="28"/>
          <w:cs/>
        </w:rPr>
        <w:t xml:space="preserve">คะแนน 1 </w:t>
      </w:r>
      <w:r w:rsidR="00E513C1">
        <w:rPr>
          <w:rFonts w:ascii="TH SarabunPSK" w:hAnsi="TH SarabunPSK" w:cs="TH SarabunPSK"/>
          <w:sz w:val="28"/>
          <w:cs/>
        </w:rPr>
        <w:t>–</w:t>
      </w:r>
      <w:r w:rsidR="00E513C1">
        <w:rPr>
          <w:rFonts w:ascii="TH SarabunPSK" w:hAnsi="TH SarabunPSK" w:cs="TH SarabunPSK" w:hint="cs"/>
          <w:sz w:val="28"/>
          <w:cs/>
        </w:rPr>
        <w:t xml:space="preserve"> </w:t>
      </w:r>
      <w:r w:rsidR="00571C71">
        <w:rPr>
          <w:rFonts w:ascii="TH SarabunPSK" w:hAnsi="TH SarabunPSK" w:cs="TH SarabunPSK" w:hint="cs"/>
          <w:sz w:val="28"/>
          <w:cs/>
        </w:rPr>
        <w:t>1</w:t>
      </w:r>
      <w:r w:rsidR="00007D15">
        <w:rPr>
          <w:rFonts w:ascii="TH SarabunPSK" w:hAnsi="TH SarabunPSK" w:cs="TH SarabunPSK" w:hint="cs"/>
          <w:sz w:val="28"/>
          <w:cs/>
        </w:rPr>
        <w:t>2</w:t>
      </w:r>
      <w:r w:rsidR="00571C71">
        <w:rPr>
          <w:rFonts w:ascii="TH SarabunPSK" w:hAnsi="TH SarabunPSK" w:cs="TH SarabunPSK" w:hint="cs"/>
          <w:sz w:val="28"/>
          <w:cs/>
        </w:rPr>
        <w:t xml:space="preserve"> </w:t>
      </w:r>
      <w:r w:rsidR="00E513C1">
        <w:rPr>
          <w:rFonts w:ascii="TH SarabunPSK" w:hAnsi="TH SarabunPSK" w:cs="TH SarabunPSK" w:hint="cs"/>
          <w:sz w:val="28"/>
          <w:cs/>
        </w:rPr>
        <w:t>คะแนน</w:t>
      </w:r>
      <w:r w:rsidR="00E513C1">
        <w:rPr>
          <w:rFonts w:ascii="TH SarabunPSK" w:hAnsi="TH SarabunPSK" w:cs="TH SarabunPSK"/>
          <w:sz w:val="28"/>
        </w:rPr>
        <w:t xml:space="preserve"> = </w:t>
      </w:r>
      <w:r w:rsidR="00E513C1">
        <w:rPr>
          <w:rFonts w:ascii="TH SarabunPSK" w:hAnsi="TH SarabunPSK" w:cs="TH SarabunPSK" w:hint="cs"/>
          <w:sz w:val="28"/>
          <w:cs/>
        </w:rPr>
        <w:t>ความเสี่ยงต่ำ</w:t>
      </w:r>
    </w:p>
    <w:p w:rsidR="00E513C1" w:rsidRDefault="00E513C1" w:rsidP="00B353AB">
      <w:pPr>
        <w:tabs>
          <w:tab w:val="left" w:pos="810"/>
        </w:tabs>
        <w:spacing w:after="0"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คะแนน 1</w:t>
      </w:r>
      <w:r w:rsidR="00007D15">
        <w:rPr>
          <w:rFonts w:ascii="TH SarabunPSK" w:hAnsi="TH SarabunPSK" w:cs="TH SarabunPSK" w:hint="cs"/>
          <w:sz w:val="28"/>
          <w:cs/>
        </w:rPr>
        <w:t>3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–</w:t>
      </w:r>
      <w:r w:rsidR="00571C71">
        <w:rPr>
          <w:rFonts w:ascii="TH SarabunPSK" w:hAnsi="TH SarabunPSK" w:cs="TH SarabunPSK" w:hint="cs"/>
          <w:sz w:val="28"/>
          <w:cs/>
        </w:rPr>
        <w:t xml:space="preserve"> 3</w:t>
      </w:r>
      <w:r w:rsidR="00007D15">
        <w:rPr>
          <w:rFonts w:ascii="TH SarabunPSK" w:hAnsi="TH SarabunPSK" w:cs="TH SarabunPSK" w:hint="cs"/>
          <w:sz w:val="28"/>
          <w:cs/>
        </w:rPr>
        <w:t>6</w:t>
      </w:r>
      <w:r>
        <w:rPr>
          <w:rFonts w:ascii="TH SarabunPSK" w:hAnsi="TH SarabunPSK" w:cs="TH SarabunPSK" w:hint="cs"/>
          <w:sz w:val="28"/>
          <w:cs/>
        </w:rPr>
        <w:t xml:space="preserve"> คะแนน</w:t>
      </w:r>
      <w:r>
        <w:rPr>
          <w:rFonts w:ascii="TH SarabunPSK" w:hAnsi="TH SarabunPSK" w:cs="TH SarabunPSK"/>
          <w:sz w:val="28"/>
        </w:rPr>
        <w:t xml:space="preserve"> = </w:t>
      </w:r>
      <w:r>
        <w:rPr>
          <w:rFonts w:ascii="TH SarabunPSK" w:hAnsi="TH SarabunPSK" w:cs="TH SarabunPSK" w:hint="cs"/>
          <w:sz w:val="28"/>
          <w:cs/>
        </w:rPr>
        <w:t>ความเสี่ยงสูง</w:t>
      </w:r>
      <w:r w:rsidR="00E84042">
        <w:rPr>
          <w:rFonts w:ascii="TH SarabunPSK" w:hAnsi="TH SarabunPSK" w:cs="TH SarabunPSK" w:hint="cs"/>
          <w:sz w:val="28"/>
          <w:cs/>
        </w:rPr>
        <w:t xml:space="preserve"> (ตามหลักเกณฑ์ที่กำหนดในนโยบายฯ หน้าที่ 5 </w:t>
      </w:r>
      <w:r w:rsidR="00E84042" w:rsidRPr="00E30AE3">
        <w:rPr>
          <w:rFonts w:ascii="TH SarabunPSK" w:hAnsi="TH SarabunPSK" w:cs="TH SarabunPSK"/>
          <w:sz w:val="28"/>
          <w:cs/>
        </w:rPr>
        <w:t>หากลูกค้ารายใดมีลักษณะเข้าข้อใดข้อหนึ่ง</w:t>
      </w:r>
      <w:r w:rsidR="00E84042">
        <w:rPr>
          <w:rFonts w:ascii="TH SarabunPSK" w:hAnsi="TH SarabunPSK" w:cs="TH SarabunPSK" w:hint="cs"/>
          <w:sz w:val="28"/>
          <w:cs/>
        </w:rPr>
        <w:t>ข้างต้น</w:t>
      </w:r>
      <w:r w:rsidR="00E84042" w:rsidRPr="00E30AE3">
        <w:rPr>
          <w:rFonts w:ascii="TH SarabunPSK" w:hAnsi="TH SarabunPSK" w:cs="TH SarabunPSK"/>
          <w:sz w:val="28"/>
          <w:cs/>
        </w:rPr>
        <w:t>ต้องกำหนดให้เป็นลูกค้าที่มีความเสี่ยงต่อการฟอกเงินในระดับสูง</w:t>
      </w:r>
      <w:r w:rsidR="00E84042">
        <w:rPr>
          <w:rFonts w:ascii="TH SarabunPSK" w:hAnsi="TH SarabunPSK" w:cs="TH SarabunPSK" w:hint="cs"/>
          <w:sz w:val="28"/>
          <w:cs/>
        </w:rPr>
        <w:t>)</w:t>
      </w:r>
    </w:p>
    <w:p w:rsidR="00E513C1" w:rsidRPr="00DD4754" w:rsidRDefault="00BF3544" w:rsidP="00B353AB">
      <w:pPr>
        <w:tabs>
          <w:tab w:val="left" w:pos="810"/>
        </w:tabs>
        <w:spacing w:before="240" w:after="0" w:line="216" w:lineRule="auto"/>
        <w:rPr>
          <w:rFonts w:ascii="TH SarabunPSK" w:hAnsi="TH SarabunPSK" w:cs="TH SarabunPSK"/>
          <w:sz w:val="28"/>
        </w:rPr>
      </w:pPr>
      <w:r w:rsidRPr="00C52E5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392649F" wp14:editId="422ADCBC">
                <wp:simplePos x="0" y="0"/>
                <wp:positionH relativeFrom="column">
                  <wp:posOffset>2862676</wp:posOffset>
                </wp:positionH>
                <wp:positionV relativeFrom="paragraph">
                  <wp:posOffset>576377</wp:posOffset>
                </wp:positionV>
                <wp:extent cx="633730" cy="4000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ACE" w:rsidRPr="008114F0" w:rsidRDefault="00D57ACE" w:rsidP="00D57AC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8114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  <w:t>ลับ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649F" id="_x0000_s1033" type="#_x0000_t202" style="position:absolute;margin-left:225.4pt;margin-top:45.4pt;width:49.9pt;height:31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" stroked="f">
                <v:textbox>
                  <w:txbxContent>
                    <w:p w:rsidR="00D57ACE" w:rsidRPr="008114F0" w:rsidRDefault="00D57ACE" w:rsidP="00D57AC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40"/>
                        </w:rPr>
                      </w:pPr>
                      <w:r w:rsidRPr="008114F0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40"/>
                          <w:cs/>
                        </w:rPr>
                        <w:t>ลับ</w:t>
                      </w:r>
                    </w:p>
                  </w:txbxContent>
                </v:textbox>
              </v:shape>
            </w:pict>
          </mc:Fallback>
        </mc:AlternateContent>
      </w:r>
      <w:r w:rsidR="00E513C1" w:rsidRPr="00E47A91">
        <w:rPr>
          <w:rFonts w:ascii="TH SarabunPSK" w:hAnsi="TH SarabunPSK" w:cs="TH SarabunPSK" w:hint="cs"/>
          <w:sz w:val="32"/>
          <w:szCs w:val="32"/>
          <w:cs/>
        </w:rPr>
        <w:t>ข้อสังเกตเพิ่มเติม</w:t>
      </w:r>
      <w:r w:rsidR="00E513C1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 w:rsidR="00E513C1" w:rsidRPr="00E47A91">
        <w:rPr>
          <w:rFonts w:ascii="TH SarabunPSK" w:hAnsi="TH SarabunPSK" w:cs="TH SarabunPSK" w:hint="cs"/>
          <w:sz w:val="28"/>
          <w:cs/>
        </w:rPr>
        <w:t xml:space="preserve"> </w:t>
      </w:r>
      <w:r w:rsidR="00E513C1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 w:rsidR="00E513C1">
        <w:rPr>
          <w:rFonts w:ascii="TH SarabunPSK" w:hAnsi="TH SarabunPSK" w:cs="TH SarabunPSK"/>
          <w:sz w:val="28"/>
        </w:rPr>
        <w:t>................................</w:t>
      </w:r>
    </w:p>
    <w:p w:rsidR="00E513C1" w:rsidRPr="004D02A7" w:rsidRDefault="00BF3544" w:rsidP="00E513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52E5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D8A2BE1" wp14:editId="38C24D0D">
                <wp:simplePos x="0" y="0"/>
                <wp:positionH relativeFrom="column">
                  <wp:posOffset>2906299</wp:posOffset>
                </wp:positionH>
                <wp:positionV relativeFrom="paragraph">
                  <wp:posOffset>-426372</wp:posOffset>
                </wp:positionV>
                <wp:extent cx="633730" cy="4000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FF8" w:rsidRPr="008114F0" w:rsidRDefault="00066FF8" w:rsidP="00066F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8114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  <w:t>ลับ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A2BE1" id="_x0000_s1034" type="#_x0000_t202" style="position:absolute;margin-left:228.85pt;margin-top:-33.55pt;width:49.9pt;height:31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" stroked="f">
                <v:textbox>
                  <w:txbxContent>
                    <w:p w:rsidR="00066FF8" w:rsidRPr="008114F0" w:rsidRDefault="00066FF8" w:rsidP="00066FF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40"/>
                        </w:rPr>
                      </w:pPr>
                      <w:r w:rsidRPr="008114F0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40"/>
                          <w:cs/>
                        </w:rPr>
                        <w:t>ลับ</w:t>
                      </w:r>
                    </w:p>
                  </w:txbxContent>
                </v:textbox>
              </v:shape>
            </w:pict>
          </mc:Fallback>
        </mc:AlternateContent>
      </w:r>
      <w:r w:rsidR="00E513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ดังนั้น </w:t>
      </w:r>
      <w:r w:rsidR="00AA1E8C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7B16B5" w:rsidRPr="007B16B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ผลการประเมินความเสี่ยงลูกค้า</w:t>
      </w:r>
      <w:r w:rsidR="00E513C1" w:rsidRPr="004D02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รายนี้พบว่า มีความเสี่ยงระดับ </w:t>
      </w:r>
      <w:r w:rsidR="00E513C1" w:rsidRPr="004D02A7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สูง/ต่ำ</w:t>
      </w:r>
    </w:p>
    <w:p w:rsidR="00BF3544" w:rsidRDefault="00BF3544" w:rsidP="00BF354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5E2E" w:rsidRDefault="00B75E2E" w:rsidP="00BF354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28"/>
        </w:rPr>
      </w:pP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ลงลายมือชื่อ </w:t>
      </w:r>
      <w:r w:rsidRPr="00A103FF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</w:t>
      </w: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พนักงานขาย</w:t>
      </w:r>
      <w:r w:rsidR="006D56D8"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938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6D56D8"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วัน/เดือน/ปี</w:t>
      </w:r>
      <w:r w:rsidR="006D56D8" w:rsidRPr="00A103FF">
        <w:rPr>
          <w:rFonts w:ascii="TH SarabunPSK" w:hAnsi="TH SarabunPSK" w:cs="TH SarabunPSK"/>
          <w:color w:val="000000" w:themeColor="text1"/>
          <w:sz w:val="28"/>
          <w:cs/>
        </w:rPr>
        <w:t>.................</w:t>
      </w:r>
      <w:r w:rsidR="004F6101">
        <w:rPr>
          <w:rFonts w:ascii="TH SarabunPSK" w:hAnsi="TH SarabunPSK" w:cs="TH SarabunPSK" w:hint="cs"/>
          <w:color w:val="000000" w:themeColor="text1"/>
          <w:sz w:val="28"/>
          <w:cs/>
        </w:rPr>
        <w:t>.................</w:t>
      </w:r>
      <w:r w:rsidR="006D56D8" w:rsidRPr="00A103FF">
        <w:rPr>
          <w:rFonts w:ascii="TH SarabunPSK" w:hAnsi="TH SarabunPSK" w:cs="TH SarabunPSK"/>
          <w:color w:val="000000" w:themeColor="text1"/>
          <w:sz w:val="28"/>
          <w:cs/>
        </w:rPr>
        <w:t>................</w:t>
      </w:r>
    </w:p>
    <w:p w:rsidR="00F54621" w:rsidRPr="000D11FB" w:rsidRDefault="00E84042" w:rsidP="00E8404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            </w:t>
      </w:r>
      <w:r w:rsidR="009938B0">
        <w:rPr>
          <w:rFonts w:ascii="TH SarabunPSK" w:hAnsi="TH SarabunPSK" w:cs="TH SarabunPSK" w:hint="cs"/>
          <w:color w:val="000000" w:themeColor="text1"/>
          <w:sz w:val="28"/>
          <w:cs/>
        </w:rPr>
        <w:t>(.................................................................)</w:t>
      </w:r>
    </w:p>
    <w:p w:rsidR="00B75E2E" w:rsidRDefault="00B75E2E" w:rsidP="0097511C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28"/>
        </w:rPr>
      </w:pP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ลงลายมือชื่อ </w:t>
      </w:r>
      <w:r w:rsidRPr="00A103FF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</w:t>
      </w: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ผู้ตรวจสอบ</w:t>
      </w:r>
      <w:r w:rsidR="006D56D8"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9938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6D56D8"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วัน/เดือน/ปี</w:t>
      </w:r>
      <w:r w:rsidR="006D56D8" w:rsidRPr="00A103FF">
        <w:rPr>
          <w:rFonts w:ascii="TH SarabunPSK" w:hAnsi="TH SarabunPSK" w:cs="TH SarabunPSK"/>
          <w:color w:val="000000" w:themeColor="text1"/>
          <w:sz w:val="28"/>
          <w:cs/>
        </w:rPr>
        <w:t>...................</w:t>
      </w:r>
      <w:r w:rsidR="004F6101">
        <w:rPr>
          <w:rFonts w:ascii="TH SarabunPSK" w:hAnsi="TH SarabunPSK" w:cs="TH SarabunPSK" w:hint="cs"/>
          <w:color w:val="000000" w:themeColor="text1"/>
          <w:sz w:val="28"/>
          <w:cs/>
        </w:rPr>
        <w:t>................</w:t>
      </w:r>
      <w:r w:rsidR="006D56D8" w:rsidRPr="00A103FF">
        <w:rPr>
          <w:rFonts w:ascii="TH SarabunPSK" w:hAnsi="TH SarabunPSK" w:cs="TH SarabunPSK"/>
          <w:color w:val="000000" w:themeColor="text1"/>
          <w:sz w:val="28"/>
          <w:cs/>
        </w:rPr>
        <w:t>..............</w:t>
      </w:r>
    </w:p>
    <w:p w:rsidR="00F54621" w:rsidRPr="000D11FB" w:rsidRDefault="009938B0" w:rsidP="0097511C">
      <w:pPr>
        <w:spacing w:after="0" w:line="240" w:lineRule="auto"/>
        <w:ind w:left="171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>(.................................................................)</w:t>
      </w:r>
    </w:p>
    <w:p w:rsidR="00A103FF" w:rsidRDefault="00B75E2E" w:rsidP="0097511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511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 อนุมัติการขาย    </w:t>
      </w:r>
      <w:r w:rsidRPr="0097511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  ไม่อนุมัติการขาย</w:t>
      </w:r>
    </w:p>
    <w:p w:rsidR="00C24A85" w:rsidRPr="0097511C" w:rsidRDefault="00C24A85" w:rsidP="00C24A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511C">
        <w:rPr>
          <w:rFonts w:ascii="TH SarabunPSK" w:hAnsi="TH SarabunPSK" w:cs="TH SarabunPSK"/>
          <w:sz w:val="32"/>
          <w:szCs w:val="32"/>
          <w:cs/>
        </w:rPr>
        <w:t> ไม่ต้องรายงาน</w:t>
      </w:r>
      <w:r>
        <w:rPr>
          <w:rFonts w:ascii="TH SarabunPSK" w:hAnsi="TH SarabunPSK" w:cs="TH SarabunPSK" w:hint="cs"/>
          <w:sz w:val="32"/>
          <w:szCs w:val="32"/>
          <w:cs/>
        </w:rPr>
        <w:t>การทำ</w:t>
      </w:r>
      <w:r w:rsidRPr="0097511C">
        <w:rPr>
          <w:rFonts w:ascii="TH SarabunPSK" w:hAnsi="TH SarabunPSK" w:cs="TH SarabunPSK"/>
          <w:sz w:val="32"/>
          <w:szCs w:val="32"/>
          <w:cs/>
        </w:rPr>
        <w:t>ธุรกรรม</w:t>
      </w:r>
    </w:p>
    <w:p w:rsidR="0097511C" w:rsidRPr="0097511C" w:rsidRDefault="0097511C" w:rsidP="009751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511C">
        <w:rPr>
          <w:rFonts w:ascii="TH SarabunPSK" w:hAnsi="TH SarabunPSK" w:cs="TH SarabunPSK"/>
          <w:sz w:val="32"/>
          <w:szCs w:val="32"/>
          <w:cs/>
        </w:rPr>
        <w:t> ต้องรายงาน</w:t>
      </w:r>
      <w:r w:rsidR="00C24A85">
        <w:rPr>
          <w:rFonts w:ascii="TH SarabunPSK" w:hAnsi="TH SarabunPSK" w:cs="TH SarabunPSK" w:hint="cs"/>
          <w:sz w:val="32"/>
          <w:szCs w:val="32"/>
          <w:cs/>
        </w:rPr>
        <w:t>การทำ</w:t>
      </w:r>
      <w:r w:rsidRPr="0097511C">
        <w:rPr>
          <w:rFonts w:ascii="TH SarabunPSK" w:hAnsi="TH SarabunPSK" w:cs="TH SarabunPSK"/>
          <w:sz w:val="32"/>
          <w:szCs w:val="32"/>
          <w:cs/>
        </w:rPr>
        <w:t>ธุรกรรมเงินสดมายัง</w:t>
      </w:r>
      <w:r w:rsidR="00C24A85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Pr="0097511C">
        <w:rPr>
          <w:rFonts w:ascii="TH SarabunPSK" w:hAnsi="TH SarabunPSK" w:cs="TH SarabunPSK"/>
          <w:sz w:val="32"/>
          <w:szCs w:val="32"/>
          <w:cs/>
        </w:rPr>
        <w:t xml:space="preserve"> ปปง. (</w:t>
      </w:r>
      <w:r w:rsidR="00C24A85">
        <w:rPr>
          <w:rFonts w:ascii="TH SarabunPSK" w:hAnsi="TH SarabunPSK" w:cs="TH SarabunPSK" w:hint="cs"/>
          <w:sz w:val="32"/>
          <w:szCs w:val="32"/>
          <w:cs/>
        </w:rPr>
        <w:t>ธุรกรรม</w:t>
      </w:r>
      <w:r w:rsidRPr="0097511C">
        <w:rPr>
          <w:rFonts w:ascii="TH SarabunPSK" w:hAnsi="TH SarabunPSK" w:cs="TH SarabunPSK"/>
          <w:sz w:val="32"/>
          <w:szCs w:val="32"/>
          <w:cs/>
        </w:rPr>
        <w:t>เงินสดตั้งแต่ 2,000,000 บาทขึ้นไป)</w:t>
      </w:r>
    </w:p>
    <w:p w:rsidR="0097511C" w:rsidRPr="0097511C" w:rsidRDefault="0097511C" w:rsidP="009751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511C">
        <w:rPr>
          <w:rFonts w:ascii="TH SarabunPSK" w:hAnsi="TH SarabunPSK" w:cs="TH SarabunPSK"/>
          <w:sz w:val="32"/>
          <w:szCs w:val="32"/>
          <w:cs/>
        </w:rPr>
        <w:t> รายงานเป็นธุรกรรมอันควรสงสัยมายัง</w:t>
      </w:r>
      <w:r w:rsidR="00C24A85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Pr="0097511C">
        <w:rPr>
          <w:rFonts w:ascii="TH SarabunPSK" w:hAnsi="TH SarabunPSK" w:cs="TH SarabunPSK"/>
          <w:sz w:val="32"/>
          <w:szCs w:val="32"/>
          <w:cs/>
        </w:rPr>
        <w:t xml:space="preserve"> ปปง.</w:t>
      </w:r>
      <w:r w:rsidR="00715600">
        <w:rPr>
          <w:rFonts w:ascii="TH SarabunPSK" w:hAnsi="TH SarabunPSK" w:cs="TH SarabunPSK" w:hint="cs"/>
          <w:sz w:val="32"/>
          <w:szCs w:val="32"/>
          <w:cs/>
        </w:rPr>
        <w:t xml:space="preserve"> (ภายใน 7 วัน คือภายในวันที่ </w:t>
      </w:r>
      <w:r w:rsidR="00715600" w:rsidRPr="003C60F6">
        <w:rPr>
          <w:rFonts w:ascii="TH SarabunPSK" w:hAnsi="TH SarabunPSK" w:cs="TH SarabunPSK" w:hint="cs"/>
          <w:sz w:val="28"/>
          <w:cs/>
        </w:rPr>
        <w:t>.....................................</w:t>
      </w:r>
      <w:r w:rsidR="00715600">
        <w:rPr>
          <w:rFonts w:ascii="TH SarabunPSK" w:hAnsi="TH SarabunPSK" w:cs="TH SarabunPSK" w:hint="cs"/>
          <w:sz w:val="28"/>
          <w:cs/>
        </w:rPr>
        <w:t>.....</w:t>
      </w:r>
      <w:r w:rsidR="00715600" w:rsidRPr="003C60F6">
        <w:rPr>
          <w:rFonts w:ascii="TH SarabunPSK" w:hAnsi="TH SarabunPSK" w:cs="TH SarabunPSK" w:hint="cs"/>
          <w:sz w:val="28"/>
          <w:cs/>
        </w:rPr>
        <w:t>.</w:t>
      </w:r>
      <w:r w:rsidR="0071560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7511C" w:rsidRDefault="0097511C" w:rsidP="00E84042">
      <w:pPr>
        <w:spacing w:before="240" w:after="0" w:line="240" w:lineRule="auto"/>
        <w:ind w:left="720"/>
        <w:rPr>
          <w:rFonts w:ascii="TH SarabunPSK" w:hAnsi="TH SarabunPSK" w:cs="TH SarabunPSK"/>
          <w:color w:val="000000" w:themeColor="text1"/>
          <w:sz w:val="28"/>
        </w:rPr>
      </w:pP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ลงลายมือชื่อ </w:t>
      </w:r>
      <w:r w:rsidRPr="00A103FF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</w:t>
      </w:r>
      <w:r w:rsidRPr="0097511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ผู้มีอำนาจตัดสินใจ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/ผู้อนุมัติ    </w:t>
      </w:r>
      <w:r w:rsidRPr="000D11F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วัน/เดือน/ปี</w:t>
      </w:r>
      <w:r w:rsidRPr="00A103FF">
        <w:rPr>
          <w:rFonts w:ascii="TH SarabunPSK" w:hAnsi="TH SarabunPSK" w:cs="TH SarabunPSK"/>
          <w:color w:val="000000" w:themeColor="text1"/>
          <w:sz w:val="28"/>
          <w:cs/>
        </w:rPr>
        <w:t>.................................</w:t>
      </w:r>
      <w:r w:rsidR="00E84042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</w:t>
      </w:r>
      <w:r w:rsidR="00E84042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E84042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(.................................................................)</w:t>
      </w:r>
    </w:p>
    <w:p w:rsidR="00066FF8" w:rsidRDefault="00066FF8" w:rsidP="00E84042">
      <w:pPr>
        <w:spacing w:before="240"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066FF8" w:rsidRPr="002965A2" w:rsidRDefault="00066FF8" w:rsidP="00066FF8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2965A2">
        <w:rPr>
          <w:rFonts w:ascii="TH SarabunPSK" w:hAnsi="TH SarabunPSK" w:cs="TH SarabunPSK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 w:rsidRPr="000C635B">
        <w:rPr>
          <w:rFonts w:ascii="TH SarabunPSK" w:hAnsi="TH SarabunPSK" w:cs="TH SarabunPSK"/>
          <w:sz w:val="28"/>
          <w:cs/>
        </w:rPr>
        <w:t>หากไม่สามารถดำเนินการตรวจสอบเพื่อทราบข้อเท็จจริง</w:t>
      </w:r>
      <w:r>
        <w:rPr>
          <w:rFonts w:ascii="TH SarabunPSK" w:hAnsi="TH SarabunPSK" w:cs="TH SarabunPSK" w:hint="cs"/>
          <w:sz w:val="28"/>
          <w:cs/>
        </w:rPr>
        <w:t>เกี่ยวกับลูกค้า</w:t>
      </w:r>
      <w:r>
        <w:rPr>
          <w:rFonts w:ascii="TH SarabunPSK" w:hAnsi="TH SarabunPSK" w:cs="TH SarabunPSK"/>
          <w:sz w:val="28"/>
          <w:cs/>
        </w:rPr>
        <w:t>ได้ บริษัทฯ ต้องปฏิเสธการรับ</w:t>
      </w:r>
      <w:r w:rsidRPr="000C635B">
        <w:rPr>
          <w:rFonts w:ascii="TH SarabunPSK" w:hAnsi="TH SarabunPSK" w:cs="TH SarabunPSK"/>
          <w:sz w:val="28"/>
          <w:cs/>
        </w:rPr>
        <w:t>ทำธุรกรรม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C635B">
        <w:rPr>
          <w:rFonts w:ascii="TH SarabunPSK" w:hAnsi="TH SarabunPSK" w:cs="TH SarabunPSK"/>
          <w:sz w:val="28"/>
          <w:cs/>
        </w:rPr>
        <w:t>และรายงานเป็นธุรกรรมที่มีเหตุอันควรสงสัย</w:t>
      </w:r>
      <w:r>
        <w:rPr>
          <w:rFonts w:ascii="TH SarabunPSK" w:hAnsi="TH SarabunPSK" w:cs="TH SarabunPSK" w:hint="cs"/>
          <w:sz w:val="28"/>
          <w:cs/>
        </w:rPr>
        <w:t>ไปยังสำนักงาน ปปง. โดยไม่ต้องแจ้งให้ลูกค้าทราบ</w:t>
      </w:r>
    </w:p>
    <w:p w:rsidR="00CD0945" w:rsidRDefault="00CD0945" w:rsidP="00E84042">
      <w:pPr>
        <w:spacing w:before="240"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D0945" w:rsidRPr="00CD0945" w:rsidRDefault="00CD0945" w:rsidP="00CD0945">
      <w:pPr>
        <w:rPr>
          <w:rFonts w:ascii="TH SarabunPSK" w:hAnsi="TH SarabunPSK" w:cs="TH SarabunPSK"/>
          <w:sz w:val="32"/>
          <w:szCs w:val="32"/>
        </w:rPr>
      </w:pPr>
    </w:p>
    <w:p w:rsidR="00CD0945" w:rsidRDefault="00CD0945" w:rsidP="00CD0945">
      <w:pPr>
        <w:rPr>
          <w:rFonts w:ascii="TH SarabunPSK" w:hAnsi="TH SarabunPSK" w:cs="TH SarabunPSK"/>
          <w:sz w:val="32"/>
          <w:szCs w:val="32"/>
        </w:rPr>
      </w:pPr>
    </w:p>
    <w:p w:rsidR="00CD0945" w:rsidRDefault="00CD0945" w:rsidP="00CD0945">
      <w:pPr>
        <w:rPr>
          <w:rFonts w:ascii="TH SarabunPSK" w:hAnsi="TH SarabunPSK" w:cs="TH SarabunPSK"/>
          <w:sz w:val="32"/>
          <w:szCs w:val="32"/>
        </w:rPr>
      </w:pPr>
    </w:p>
    <w:p w:rsidR="00066FF8" w:rsidRPr="00CD0945" w:rsidRDefault="00BF3544" w:rsidP="00CD0945">
      <w:pPr>
        <w:jc w:val="right"/>
        <w:rPr>
          <w:rFonts w:ascii="TH SarabunPSK" w:hAnsi="TH SarabunPSK" w:cs="TH SarabunPSK"/>
          <w:sz w:val="32"/>
          <w:szCs w:val="32"/>
        </w:rPr>
      </w:pPr>
      <w:r w:rsidRPr="00C52E5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9C6152" wp14:editId="624E5CBB">
                <wp:simplePos x="0" y="0"/>
                <wp:positionH relativeFrom="column">
                  <wp:posOffset>2841625</wp:posOffset>
                </wp:positionH>
                <wp:positionV relativeFrom="paragraph">
                  <wp:posOffset>2783864</wp:posOffset>
                </wp:positionV>
                <wp:extent cx="633730" cy="4000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8E3" w:rsidRPr="008114F0" w:rsidRDefault="00DA48E3" w:rsidP="00DA48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8114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  <w:t>ลับ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C6152" id="_x0000_s1035" type="#_x0000_t202" style="position:absolute;left:0;text-align:left;margin-left:223.75pt;margin-top:219.2pt;width:49.9pt;height:3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" stroked="f">
                <v:textbox>
                  <w:txbxContent>
                    <w:p w:rsidR="00DA48E3" w:rsidRPr="008114F0" w:rsidRDefault="00DA48E3" w:rsidP="00DA48E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40"/>
                        </w:rPr>
                      </w:pPr>
                      <w:r w:rsidRPr="008114F0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40"/>
                          <w:cs/>
                        </w:rPr>
                        <w:t>ลับ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6FF8" w:rsidRPr="00CD0945" w:rsidSect="00BF354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900" w:right="900" w:bottom="360" w:left="1440" w:header="720" w:footer="271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699" w:rsidRDefault="00326699" w:rsidP="007B4F33">
      <w:pPr>
        <w:spacing w:after="0" w:line="240" w:lineRule="auto"/>
      </w:pPr>
      <w:r>
        <w:separator/>
      </w:r>
    </w:p>
  </w:endnote>
  <w:endnote w:type="continuationSeparator" w:id="0">
    <w:p w:rsidR="00326699" w:rsidRDefault="00326699" w:rsidP="007B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403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3544" w:rsidRDefault="00BF35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5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342C2" w:rsidRDefault="000342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34074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3544" w:rsidRDefault="00BF35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3544" w:rsidRDefault="00BF35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699" w:rsidRDefault="00326699" w:rsidP="007B4F33">
      <w:pPr>
        <w:spacing w:after="0" w:line="240" w:lineRule="auto"/>
      </w:pPr>
      <w:r>
        <w:separator/>
      </w:r>
    </w:p>
  </w:footnote>
  <w:footnote w:type="continuationSeparator" w:id="0">
    <w:p w:rsidR="00326699" w:rsidRDefault="00326699" w:rsidP="007B4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2C2" w:rsidRDefault="0032669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43782" o:spid="_x0000_s2050" type="#_x0000_t136" style="position:absolute;margin-left:0;margin-top:0;width:465.3pt;height:232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ตัวอย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450" w:rsidRDefault="003A7450" w:rsidP="003A7450">
    <w:pPr>
      <w:pStyle w:val="Header"/>
      <w:jc w:val="center"/>
    </w:pPr>
  </w:p>
  <w:p w:rsidR="000342C2" w:rsidRDefault="0032669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43783" o:spid="_x0000_s2051" type="#_x0000_t136" style="position:absolute;margin-left:0;margin-top:0;width:465.3pt;height:232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ตัวอย่า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2C2" w:rsidRDefault="0032669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43781" o:spid="_x0000_s2049" type="#_x0000_t136" style="position:absolute;margin-left:0;margin-top:0;width:465.3pt;height:232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ตัวอย่าง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70"/>
    <w:rsid w:val="00007D15"/>
    <w:rsid w:val="000342C2"/>
    <w:rsid w:val="000578CB"/>
    <w:rsid w:val="0006678E"/>
    <w:rsid w:val="00066FF8"/>
    <w:rsid w:val="000A4A50"/>
    <w:rsid w:val="000D11FB"/>
    <w:rsid w:val="000E18FE"/>
    <w:rsid w:val="000E6566"/>
    <w:rsid w:val="000E69CC"/>
    <w:rsid w:val="001033B0"/>
    <w:rsid w:val="00103792"/>
    <w:rsid w:val="00106A26"/>
    <w:rsid w:val="00122630"/>
    <w:rsid w:val="00151F97"/>
    <w:rsid w:val="00175873"/>
    <w:rsid w:val="001A74FE"/>
    <w:rsid w:val="001F547D"/>
    <w:rsid w:val="00201163"/>
    <w:rsid w:val="00205196"/>
    <w:rsid w:val="002225DB"/>
    <w:rsid w:val="002575BB"/>
    <w:rsid w:val="00262C24"/>
    <w:rsid w:val="002728DE"/>
    <w:rsid w:val="00323AAB"/>
    <w:rsid w:val="00326699"/>
    <w:rsid w:val="00333BCD"/>
    <w:rsid w:val="00380CB6"/>
    <w:rsid w:val="003931F8"/>
    <w:rsid w:val="00394E0E"/>
    <w:rsid w:val="003A7450"/>
    <w:rsid w:val="003B68F0"/>
    <w:rsid w:val="003E157F"/>
    <w:rsid w:val="003E21D8"/>
    <w:rsid w:val="003F0CBC"/>
    <w:rsid w:val="003F136D"/>
    <w:rsid w:val="00443076"/>
    <w:rsid w:val="004B00BC"/>
    <w:rsid w:val="004D02A7"/>
    <w:rsid w:val="004D318F"/>
    <w:rsid w:val="004E358F"/>
    <w:rsid w:val="004F0811"/>
    <w:rsid w:val="004F6101"/>
    <w:rsid w:val="00515FCC"/>
    <w:rsid w:val="00571C71"/>
    <w:rsid w:val="00585493"/>
    <w:rsid w:val="005B7609"/>
    <w:rsid w:val="006033A6"/>
    <w:rsid w:val="006143FA"/>
    <w:rsid w:val="006238C4"/>
    <w:rsid w:val="00650E34"/>
    <w:rsid w:val="0066355D"/>
    <w:rsid w:val="00691EC7"/>
    <w:rsid w:val="006B3537"/>
    <w:rsid w:val="006D56D8"/>
    <w:rsid w:val="006E6EB1"/>
    <w:rsid w:val="006F32E4"/>
    <w:rsid w:val="0070291F"/>
    <w:rsid w:val="00715600"/>
    <w:rsid w:val="00717D9A"/>
    <w:rsid w:val="007745CB"/>
    <w:rsid w:val="007B16B5"/>
    <w:rsid w:val="007B4F33"/>
    <w:rsid w:val="008619B1"/>
    <w:rsid w:val="008B05D4"/>
    <w:rsid w:val="008C5DA4"/>
    <w:rsid w:val="008D1922"/>
    <w:rsid w:val="008D42C5"/>
    <w:rsid w:val="00916FE2"/>
    <w:rsid w:val="00934E28"/>
    <w:rsid w:val="00942E8C"/>
    <w:rsid w:val="0095408E"/>
    <w:rsid w:val="009611A6"/>
    <w:rsid w:val="00974996"/>
    <w:rsid w:val="0097511C"/>
    <w:rsid w:val="0099218C"/>
    <w:rsid w:val="009938B0"/>
    <w:rsid w:val="00997005"/>
    <w:rsid w:val="009A4CD9"/>
    <w:rsid w:val="009B7F0C"/>
    <w:rsid w:val="009C3E6E"/>
    <w:rsid w:val="009D4970"/>
    <w:rsid w:val="009E47FB"/>
    <w:rsid w:val="00A103FF"/>
    <w:rsid w:val="00AA1E8C"/>
    <w:rsid w:val="00AB5EAE"/>
    <w:rsid w:val="00AE2FE0"/>
    <w:rsid w:val="00B23852"/>
    <w:rsid w:val="00B353AB"/>
    <w:rsid w:val="00B46F88"/>
    <w:rsid w:val="00B71931"/>
    <w:rsid w:val="00B75E2E"/>
    <w:rsid w:val="00B902C0"/>
    <w:rsid w:val="00BB0431"/>
    <w:rsid w:val="00BD51A9"/>
    <w:rsid w:val="00BF3544"/>
    <w:rsid w:val="00C24A85"/>
    <w:rsid w:val="00C52E5F"/>
    <w:rsid w:val="00C55A00"/>
    <w:rsid w:val="00C64259"/>
    <w:rsid w:val="00CB55E1"/>
    <w:rsid w:val="00CD0945"/>
    <w:rsid w:val="00CD469A"/>
    <w:rsid w:val="00CE2F4F"/>
    <w:rsid w:val="00D117A2"/>
    <w:rsid w:val="00D52549"/>
    <w:rsid w:val="00D541EE"/>
    <w:rsid w:val="00D57ACE"/>
    <w:rsid w:val="00DA39EB"/>
    <w:rsid w:val="00DA48E3"/>
    <w:rsid w:val="00DB2C42"/>
    <w:rsid w:val="00DD70B7"/>
    <w:rsid w:val="00DD7AD8"/>
    <w:rsid w:val="00DE6986"/>
    <w:rsid w:val="00DF1425"/>
    <w:rsid w:val="00E513C1"/>
    <w:rsid w:val="00E60746"/>
    <w:rsid w:val="00E74C97"/>
    <w:rsid w:val="00E76F4C"/>
    <w:rsid w:val="00E84042"/>
    <w:rsid w:val="00EA2A42"/>
    <w:rsid w:val="00EA2E5B"/>
    <w:rsid w:val="00EB048B"/>
    <w:rsid w:val="00EB6E50"/>
    <w:rsid w:val="00ED1C7A"/>
    <w:rsid w:val="00EF4FFB"/>
    <w:rsid w:val="00F37830"/>
    <w:rsid w:val="00F37C33"/>
    <w:rsid w:val="00F54621"/>
    <w:rsid w:val="00F63454"/>
    <w:rsid w:val="00F96395"/>
    <w:rsid w:val="00F96A2D"/>
    <w:rsid w:val="00FD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E0A51B0-9809-4F8A-9C1D-B2AE3BAA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7C3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3F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3FA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7B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F33"/>
  </w:style>
  <w:style w:type="paragraph" w:styleId="Footer">
    <w:name w:val="footer"/>
    <w:basedOn w:val="Normal"/>
    <w:link w:val="FooterChar"/>
    <w:uiPriority w:val="99"/>
    <w:unhideWhenUsed/>
    <w:rsid w:val="007B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F33"/>
  </w:style>
  <w:style w:type="character" w:styleId="CommentReference">
    <w:name w:val="annotation reference"/>
    <w:basedOn w:val="DefaultParagraphFont"/>
    <w:uiPriority w:val="99"/>
    <w:semiHidden/>
    <w:unhideWhenUsed/>
    <w:rsid w:val="00DD7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B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B7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C3020-3AE4-4301-A50C-C8FECF66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ร.ต.อ. เกียรติศักดิ์ เมืองสมบัติ</dc:creator>
  <cp:keywords/>
  <dc:description/>
  <cp:lastModifiedBy>น.ส.ตองทิพย์ ปิณจีเสคิกุล</cp:lastModifiedBy>
  <cp:revision>12</cp:revision>
  <cp:lastPrinted>2023-01-10T09:03:00Z</cp:lastPrinted>
  <dcterms:created xsi:type="dcterms:W3CDTF">2023-01-10T09:01:00Z</dcterms:created>
  <dcterms:modified xsi:type="dcterms:W3CDTF">2023-01-16T07:38:00Z</dcterms:modified>
</cp:coreProperties>
</file>